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343" w:type="dxa"/>
        <w:tblInd w:w="-431" w:type="dxa"/>
        <w:tblLook w:val="0000" w:firstRow="0" w:lastRow="0" w:firstColumn="0" w:lastColumn="0" w:noHBand="0" w:noVBand="0"/>
      </w:tblPr>
      <w:tblGrid>
        <w:gridCol w:w="1545"/>
        <w:gridCol w:w="1773"/>
        <w:gridCol w:w="1652"/>
        <w:gridCol w:w="1422"/>
        <w:gridCol w:w="1984"/>
        <w:gridCol w:w="1224"/>
        <w:gridCol w:w="2461"/>
        <w:gridCol w:w="1657"/>
        <w:gridCol w:w="1095"/>
        <w:gridCol w:w="1315"/>
        <w:gridCol w:w="1019"/>
        <w:gridCol w:w="1017"/>
        <w:gridCol w:w="1019"/>
        <w:gridCol w:w="1017"/>
        <w:gridCol w:w="1017"/>
        <w:gridCol w:w="1019"/>
        <w:gridCol w:w="1017"/>
        <w:gridCol w:w="1017"/>
        <w:gridCol w:w="1073"/>
      </w:tblGrid>
      <w:tr w:rsidR="00FF3E4D" w:rsidTr="004E7097">
        <w:trPr>
          <w:trHeight w:val="27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000000">
            <w:pPr>
              <w:pStyle w:val="Standard"/>
              <w:spacing w:after="0" w:line="240" w:lineRule="auto"/>
              <w:jc w:val="center"/>
            </w:pPr>
            <w:r>
              <w:rPr>
                <w:noProof/>
              </w:rPr>
              <w:pict>
                <v:rect id="Frame1" o:spid="_x0000_s1026" style="position:absolute;left:0;text-align:left;margin-left:-40.85pt;margin-top:-76.6pt;width:564.05pt;height:66.8pt;z-index: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OKzAEAAAIEAAAOAAAAZHJzL2Uyb0RvYy54bWysU8Fu2zAMvQ/oPwi6L3aCoc2MOMWwIr0M&#10;27C2H6DIUixAEgVJiZ2/H8WkTtadOswHmRLFR75HanU/OssOKiYDvuXzWc2Z8hI643ctf3nefFxy&#10;lrLwnbDgVcuPKvH79c2H1RAatYAebKciQxCfmiG0vM85NFWVZK+cSDMIyqNTQ3Qi4zbuqi6KAdGd&#10;rRZ1fVsNELsQQaqU8PTh5ORrwtdayfxD66Qysy3H2jKtkdZtWav1SjS7KEJv5LkM8Q9VOGE8Jp2g&#10;HkQWbB/NX1DOyAgJdJ5JcBVobaQiDshmXr9h89SLoIgLipPCJFP6f7Dy++Ep/IwowxBSk9AsLEYd&#10;XfljfWwksY6TWGrMTOLh3fx28XmBmkr0LT/dLWtSs7pEh5jyowLHitHyiM0gjcThW8qYEa++XinJ&#10;PGyMtdQQ69mAGRC9OBJY0xUfbeJu+9VGdhDY0Q19pYmI9ce1CHvfnc6tR/eFHVn5aFVBs/6X0sx0&#10;RJLg5Rn/NCM4xMjwdVIwCQWUixrreWfsOaREKxrNd8ZPQZQffJ7infEQSYYrdsXM43ZEFYq5he54&#10;6q6HL/sM2lAPrl2kEg4ayXl+FGWSr/ek5eXprn8DAAD//wMAUEsDBBQABgAIAAAAIQBY3qAO4gAA&#10;AA0BAAAPAAAAZHJzL2Rvd25yZXYueG1sTI/LTsMwEEX3SPyDNUjsWseldUuIU1VFSLAoKC0SWzce&#10;kkA8jmK3DX+Ps4LdPI7unMnWg23ZGXvfOFIgpgkwpNKZhioF74enyQqYD5qMbh2hgh/0sM6vrzKd&#10;GnehAs/7ULEYQj7VCuoQupRzX9ZotZ+6DinuPl1vdYhtX3HT60sMty2fJYnkVjcUL9S6w22N5ff+&#10;ZBW8bouPR/G8ezM2bKQUxUvgXwulbm+GzQOwgEP4g2HUj+qQR6ejO5HxrFUwWYllRGMhFnczYCOS&#10;zOUc2HGc3Uvgecb/f5H/AgAA//8DAFBLAQItABQABgAIAAAAIQC2gziS/gAAAOEBAAATAAAAAAAA&#10;AAAAAAAAAAAAAABbQ29udGVudF9UeXBlc10ueG1sUEsBAi0AFAAGAAgAAAAhADj9If/WAAAAlAEA&#10;AAsAAAAAAAAAAAAAAAAALwEAAF9yZWxzLy5yZWxzUEsBAi0AFAAGAAgAAAAhAMTgY4rMAQAAAgQA&#10;AA4AAAAAAAAAAAAAAAAALgIAAGRycy9lMm9Eb2MueG1sUEsBAi0AFAAGAAgAAAAhAFjeoA7iAAAA&#10;DQEAAA8AAAAAAAAAAAAAAAAAJgQAAGRycy9kb3ducmV2LnhtbFBLBQYAAAAABAAEAPMAAAA1BQAA&#10;AAA=&#10;" filled="f" strokecolor="white" strokeweight=".02mm">
                  <v:stroke joinstyle="round"/>
                  <v:textbox style="mso-next-textbox:#Frame1">
                    <w:txbxContent>
                      <w:p w:rsidR="009C6F31" w:rsidRDefault="009C6F31">
                        <w:pPr>
                          <w:pStyle w:val="Standard"/>
                          <w:tabs>
                            <w:tab w:val="left" w:pos="12758"/>
                          </w:tabs>
                          <w:ind w:left="-284" w:firstLine="284"/>
                          <w:jc w:val="center"/>
                        </w:pPr>
                        <w:r>
                          <w:rPr>
                            <w:rStyle w:val="Zadanifontodlomka1"/>
                            <w:lang w:val="hr-BA"/>
                          </w:rPr>
                          <w:t xml:space="preserve">            </w:t>
                        </w:r>
                        <w:r>
                          <w:rPr>
                            <w:rStyle w:val="Zadanifontodlomka1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OBRAZA</w:t>
                        </w:r>
                        <w:r>
                          <w:rPr>
                            <w:rStyle w:val="Zadanifontodlomka1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  <w:t xml:space="preserve">C    </w:t>
                        </w:r>
                        <w:r>
                          <w:rPr>
                            <w:rStyle w:val="Zadanifontodlomka1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PRAĆENJA REALIZACIJE UGOVORA/OKVIRNOG SPORAZUMA</w:t>
                        </w:r>
                      </w:p>
                      <w:p w:rsidR="009C6F31" w:rsidRDefault="009C6F31">
                        <w:pPr>
                          <w:pStyle w:val="Standard"/>
                          <w:ind w:left="-284"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  <w:t>JAVNO KOMUNALNO   PODUZEĆE“ČAPLJINA“d.o.o. ČAPLJINA   2022.godina(1.01.-30.09.)</w:t>
                        </w:r>
                      </w:p>
                      <w:p w:rsidR="009C6F31" w:rsidRDefault="009C6F31">
                        <w:pPr>
                          <w:pStyle w:val="Standard"/>
                          <w:ind w:left="-284" w:firstLine="284"/>
                          <w:jc w:val="center"/>
                        </w:pPr>
                        <w:r>
                          <w:rPr>
                            <w:rStyle w:val="Zadanifontodlomka1"/>
                            <w:rFonts w:ascii="Times New Roman" w:hAnsi="Times New Roman" w:cs="Times New Roman"/>
                            <w:lang w:val="hr-BA"/>
                          </w:rPr>
                          <w:t xml:space="preserve">                                                                                                                    v.d. </w:t>
                        </w:r>
                        <w:r>
                          <w:rPr>
                            <w:rStyle w:val="Zadanifontodlomka1"/>
                            <w:rFonts w:ascii="Times New Roman" w:hAnsi="Times New Roman" w:cs="Times New Roman"/>
                            <w:b/>
                            <w:lang w:val="hr-BA"/>
                          </w:rPr>
                          <w:t>Direktor Martina Vidić</w:t>
                        </w:r>
                      </w:p>
                      <w:p w:rsidR="009C6F31" w:rsidRDefault="009C6F31">
                        <w:pPr>
                          <w:pStyle w:val="Standard"/>
                          <w:ind w:left="-284"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</w:pPr>
                      </w:p>
                      <w:p w:rsidR="009C6F31" w:rsidRDefault="009C6F31">
                        <w:pPr>
                          <w:pStyle w:val="Standard"/>
                          <w:ind w:left="-284"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</w:pPr>
                      </w:p>
                      <w:p w:rsidR="009C6F31" w:rsidRDefault="009C6F31">
                        <w:pPr>
                          <w:pStyle w:val="Standard"/>
                          <w:ind w:left="-284"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</w:pPr>
                      </w:p>
                      <w:p w:rsidR="009C6F31" w:rsidRDefault="009C6F31">
                        <w:pPr>
                          <w:pStyle w:val="Standard"/>
                          <w:ind w:left="-284"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hr-BA"/>
                          </w:rPr>
                        </w:pPr>
                      </w:p>
                      <w:p w:rsidR="009C6F31" w:rsidRDefault="009C6F31">
                        <w:pPr>
                          <w:pStyle w:val="Standard"/>
                          <w:ind w:left="-284" w:firstLine="284"/>
                        </w:pPr>
                        <w:r>
                          <w:rPr>
                            <w:rStyle w:val="Zadanifontodlomka1"/>
                            <w:rFonts w:ascii="Times New Roman" w:hAnsi="Times New Roman" w:cs="Times New Roman"/>
                            <w:lang w:val="hr-BA"/>
                          </w:rPr>
                          <w:t xml:space="preserve">                                                                                                                                                                                      v.d. </w:t>
                        </w:r>
                        <w:r>
                          <w:rPr>
                            <w:rStyle w:val="Zadanifontodlomka1"/>
                            <w:rFonts w:ascii="Times New Roman" w:hAnsi="Times New Roman" w:cs="Times New Roman"/>
                            <w:b/>
                            <w:lang w:val="hr-BA"/>
                          </w:rPr>
                          <w:t>Direktor Martina Vidić</w:t>
                        </w:r>
                      </w:p>
                      <w:p w:rsidR="009C6F31" w:rsidRDefault="009C6F31">
                        <w:pPr>
                          <w:pStyle w:val="FrameContents"/>
                          <w:ind w:left="-284" w:firstLine="284"/>
                        </w:pPr>
                      </w:p>
                    </w:txbxContent>
                  </v:textbox>
                </v:rect>
              </w:pict>
            </w:r>
            <w:r w:rsidR="008C670D">
              <w:rPr>
                <w:rStyle w:val="Zadanifontodlomka1"/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R.b.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Oznaka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 JRJN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postupka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obavještenja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dodjeli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Portala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javnih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nabavki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dobavljaču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dobavljačima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ID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elementi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period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trajanja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plaćanja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garantni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period,...)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elemenata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Ostatak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nakon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učinjene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izmjene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ostatak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zaključenja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potpune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realizacije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okvirnog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sporazuma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ukupna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utrošena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vrijednost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tabs>
                <w:tab w:val="left" w:pos="1201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  <w:proofErr w:type="spellEnd"/>
          </w:p>
          <w:p w:rsidR="00FF3E4D" w:rsidRDefault="008C670D">
            <w:pPr>
              <w:pStyle w:val="Standard"/>
              <w:tabs>
                <w:tab w:val="left" w:pos="1201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obrazloženje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Radovi na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održavanju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deponije otpada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24 mjeseca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45222110-3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postupak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199-1-3-291/20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BETON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PERUTINA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4227148720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Okvirni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sporazum</w:t>
            </w:r>
            <w:proofErr w:type="spellEnd"/>
          </w:p>
          <w:p w:rsidR="00FF3E4D" w:rsidRDefault="008C670D">
            <w:pPr>
              <w:pStyle w:val="Standard"/>
              <w:spacing w:after="0" w:line="240" w:lineRule="auto"/>
              <w:jc w:val="center"/>
            </w:pPr>
            <w:r>
              <w:rPr>
                <w:rStyle w:val="Zadanifontodlomka1"/>
                <w:rFonts w:ascii="Times New Roman" w:hAnsi="Times New Roman" w:cs="Times New Roman"/>
                <w:sz w:val="16"/>
                <w:szCs w:val="16"/>
                <w:lang w:val="hr-BA"/>
              </w:rPr>
              <w:t xml:space="preserve">        119.931,24 </w:t>
            </w:r>
            <w:r>
              <w:rPr>
                <w:rStyle w:val="Zadanifontodlomka1"/>
                <w:rFonts w:ascii="Times New Roman" w:hAnsi="Times New Roman" w:cs="Times New Roman"/>
                <w:sz w:val="16"/>
                <w:szCs w:val="16"/>
              </w:rPr>
              <w:t>1.12.2020.-30.11.2022.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D10B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50.721,05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1447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5E76BB">
              <w:rPr>
                <w:rFonts w:cs="Calibri"/>
                <w:sz w:val="16"/>
                <w:szCs w:val="16"/>
                <w:lang w:val="hr-HR"/>
              </w:rPr>
              <w:t>3.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5E76BB">
              <w:rPr>
                <w:rFonts w:cs="Calibri"/>
                <w:sz w:val="16"/>
                <w:szCs w:val="16"/>
                <w:lang w:val="hr-HR"/>
              </w:rPr>
              <w:t>1.2022.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    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>1.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>2.2022.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     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>2.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>3.2022.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 xml:space="preserve">     01.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>4.2022.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02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>.5.2022.  30.</w:t>
            </w: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>5.2022.</w:t>
            </w:r>
            <w:r>
              <w:rPr>
                <w:rFonts w:cs="Calibri"/>
                <w:sz w:val="16"/>
                <w:szCs w:val="16"/>
                <w:lang w:val="hr-HR"/>
              </w:rPr>
              <w:t xml:space="preserve"> 02.06.2022. 05.06.2022. 24.06.2022.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 01.07.2022.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01.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>0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>8.2022.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  01.09.2022.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3984,63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3984,63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3984,63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 xml:space="preserve">  3984,63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 3984,63  1100,00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  3984,63  1980,00     990,00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    3984,63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 3984,63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 3984,63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3C1010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199-8-1-113/22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199-7-1-23/20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20.000,00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 3.3.2020. do 2.3.2022.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D10B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13.588,06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7624C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15.1.2022.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     15.2.2022.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2.3.2022.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440,97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   584,01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Nabava usluge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ispitivanja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kvaliteta vode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71900000-7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postupak</w:t>
            </w:r>
          </w:p>
          <w:p w:rsidR="00FF3E4D" w:rsidRDefault="008C670D">
            <w:pPr>
              <w:pStyle w:val="Standard"/>
              <w:spacing w:after="0" w:line="240" w:lineRule="auto"/>
            </w:pPr>
            <w:r>
              <w:rPr>
                <w:rStyle w:val="Zadanifontodlomka1"/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</w:t>
            </w:r>
            <w:r>
              <w:rPr>
                <w:rStyle w:val="Zadanifontodlomka1"/>
                <w:rFonts w:ascii="Times New Roman" w:hAnsi="Times New Roman" w:cs="Times New Roman"/>
                <w:sz w:val="16"/>
                <w:szCs w:val="16"/>
                <w:lang w:val="hr-BA"/>
              </w:rPr>
              <w:t>199-1-2-11/20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DOM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ZDRAVLJA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ČAPLJINA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4227180960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38.556,00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15.9.2020. - 14.9.2022.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23.004,00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.</w:t>
            </w:r>
            <w:r w:rsidR="005E76BB">
              <w:rPr>
                <w:rFonts w:cs="Calibri"/>
                <w:sz w:val="16"/>
                <w:szCs w:val="16"/>
                <w:lang w:val="hr-HR"/>
              </w:rPr>
              <w:t xml:space="preserve"> 4.1.2022.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14.9.22.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3888,00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Rasadničarski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proizvodi(bilje,sad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nice,lukovice,grmlj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e,drveće)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03450000-9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postupak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eastAsia="Calibri-Bold" w:hAnsi="Times New Roman"/>
                <w:sz w:val="16"/>
                <w:szCs w:val="16"/>
              </w:rPr>
            </w:pPr>
            <w:r>
              <w:rPr>
                <w:rFonts w:ascii="Times New Roman" w:eastAsia="Calibri-Bold" w:hAnsi="Times New Roman"/>
                <w:sz w:val="16"/>
                <w:szCs w:val="16"/>
              </w:rPr>
              <w:t>199-1-1-42-3-8/21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VRTLARIJA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DRAGIČEVIĆ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D.O.O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4227087590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16"/>
                <w:szCs w:val="16"/>
                <w:lang w:val="hr-BA" w:eastAsia="hr-HR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16"/>
                <w:szCs w:val="16"/>
                <w:lang w:val="hr-BA" w:eastAsia="hr-HR"/>
              </w:rPr>
              <w:t>80.679,04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1.5.21.-30.4.24.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75.517,14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5E76B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5.1.2022.</w:t>
            </w:r>
            <w:r w:rsidR="00FB62F8">
              <w:rPr>
                <w:rFonts w:cs="Calibri"/>
                <w:sz w:val="16"/>
                <w:szCs w:val="16"/>
                <w:lang w:val="hr-HR"/>
              </w:rPr>
              <w:t xml:space="preserve">    27.6.2022.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30.4..24.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9507,11</w:t>
            </w:r>
            <w:r w:rsidR="00FB62F8">
              <w:rPr>
                <w:rFonts w:cs="Calibri"/>
                <w:sz w:val="16"/>
                <w:szCs w:val="16"/>
                <w:lang w:val="hr-HR"/>
              </w:rPr>
              <w:t xml:space="preserve">  8025,59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Lot 1-Popravke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osobnih vozila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50112100-4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Otvoreni postupak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  <w:t>199-1-2-41-5-11/21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UNITRADE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DOO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4272095990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20.000,00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1.5.21.-30.4.24.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D10B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18.001,03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2E36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17.5.2022.  19.5.2022.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30.4.24.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2E36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353,27        23,76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8C6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Gume za vozila sa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ugradnjom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34350000-5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Konkurents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ki zahtjev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199-7-1-281/19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UNITRADE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DOO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4272095990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40.000.00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1.1.20.-31.12.23.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3E12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23.405,78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.</w:t>
            </w:r>
            <w:r w:rsidR="002E3603">
              <w:rPr>
                <w:rFonts w:cs="Calibri"/>
                <w:sz w:val="16"/>
                <w:szCs w:val="16"/>
                <w:lang w:val="hr-HR"/>
              </w:rPr>
              <w:t xml:space="preserve"> 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31.12.23.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2E36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2524,00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C6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Popravka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teretnih vozila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hr-HR"/>
              </w:rPr>
              <w:t>50112100-4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Pregovaračk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i postupak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bez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objavljivanj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 obavijesti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 nabavi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eastAsia="Calibri-Bold" w:hAnsi="Times New Roman" w:cs="Times New Roman"/>
                <w:sz w:val="16"/>
                <w:szCs w:val="16"/>
                <w:lang w:val="hr-BA"/>
              </w:rPr>
              <w:t>199-4-2-139-6-14/21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AUTOSERVIS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AXA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4227613660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Okvirni sporazum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40.000,00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 1.6.21.-do 31.5.24.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0366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32.515,00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7624C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>0</w:t>
            </w:r>
            <w:r>
              <w:rPr>
                <w:rFonts w:cs="Calibri"/>
                <w:sz w:val="16"/>
                <w:szCs w:val="16"/>
                <w:lang w:val="hr-HR"/>
              </w:rPr>
              <w:t>1.2022.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  04.05.2022.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31.4.24.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2660,00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 3570,00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Nabava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vodovodnih 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kanalizacijskih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materijala za 36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mjeseci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  <w:lang w:val="hr-HR"/>
              </w:rPr>
            </w:pPr>
            <w:r>
              <w:rPr>
                <w:rFonts w:cs="Calibri"/>
                <w:bCs/>
                <w:sz w:val="16"/>
                <w:szCs w:val="16"/>
                <w:lang w:val="hr-HR"/>
              </w:rPr>
              <w:t>44115210-4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 w:rsidR="00FF3E4D" w:rsidRDefault="008C670D">
            <w:pPr>
              <w:pStyle w:val="Standard"/>
              <w:spacing w:after="0" w:line="240" w:lineRule="auto"/>
            </w:pPr>
            <w:r>
              <w:rPr>
                <w:rStyle w:val="Zadanifontodlomka1"/>
                <w:rFonts w:eastAsia="Calibri-Bold"/>
                <w:bCs/>
                <w:sz w:val="16"/>
                <w:szCs w:val="16"/>
                <w:lang w:val="hr-HR"/>
              </w:rPr>
              <w:t xml:space="preserve">199-1-1-127-3-12/21 </w:t>
            </w:r>
            <w:r>
              <w:rPr>
                <w:rStyle w:val="Zadanifontodlomka1"/>
                <w:rFonts w:cs="Calibri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Okvirni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sporazum</w:t>
            </w:r>
            <w:proofErr w:type="spellEnd"/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  <w:p w:rsidR="00FF3E4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15.7.21. do 14.7.24.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1F37BC" w:rsidP="008D38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188.061,00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7624C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25.1.2022.      27.1.2022.  31.1.2022.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21.2.2022.  23.2.2022.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10.3.2022.  29.3.2022.  29.3.2022.  30.3.2022.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 28.4.2022.</w:t>
            </w:r>
            <w:r w:rsidR="002E3603">
              <w:rPr>
                <w:rFonts w:cs="Calibri"/>
                <w:sz w:val="16"/>
                <w:szCs w:val="16"/>
                <w:lang w:val="hr-HR"/>
              </w:rPr>
              <w:t xml:space="preserve">    9.5.2022.    26.5.2022.</w:t>
            </w:r>
            <w:r w:rsidR="00FB62F8">
              <w:rPr>
                <w:rFonts w:cs="Calibri"/>
                <w:sz w:val="16"/>
                <w:szCs w:val="16"/>
                <w:lang w:val="hr-HR"/>
              </w:rPr>
              <w:t xml:space="preserve">  10.6.2022.  28.6.2022.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28.7.2022.</w:t>
            </w:r>
            <w:r w:rsidR="00C2549F">
              <w:rPr>
                <w:rFonts w:cs="Calibri"/>
                <w:sz w:val="16"/>
                <w:szCs w:val="16"/>
                <w:lang w:val="hr-HR"/>
              </w:rPr>
              <w:t xml:space="preserve">  22.8.2022.  25.8.2022.  25.8.2022.  29.8.2022.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21.9.2022.  28.9.2022.  30.9.2022.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6069,92    350,00    1044,46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3750,18    893,30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  5216,24  11128,76  1699,85  2012,46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11700,31</w:t>
            </w:r>
            <w:r w:rsidR="002E3603">
              <w:rPr>
                <w:rFonts w:cs="Calibri"/>
                <w:sz w:val="16"/>
                <w:szCs w:val="16"/>
                <w:lang w:val="hr-HR"/>
              </w:rPr>
              <w:t xml:space="preserve"> 4123,02  4500,94</w:t>
            </w:r>
            <w:r w:rsidR="00FB62F8">
              <w:rPr>
                <w:rFonts w:cs="Calibri"/>
                <w:sz w:val="16"/>
                <w:szCs w:val="16"/>
                <w:lang w:val="hr-HR"/>
              </w:rPr>
              <w:t xml:space="preserve">  6924,04  5749,95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 9300,60</w:t>
            </w:r>
            <w:r w:rsidR="00C2549F">
              <w:rPr>
                <w:rFonts w:cs="Calibri"/>
                <w:sz w:val="16"/>
                <w:szCs w:val="16"/>
                <w:lang w:val="hr-HR"/>
              </w:rPr>
              <w:t xml:space="preserve">  7467,14  4331,44  5180,00  2003,65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7271,23  2682,41  1352,05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FF3E4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E53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C6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Nabava goriva za</w:t>
            </w:r>
          </w:p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 za 36</w:t>
            </w:r>
          </w:p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mjeseci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09000000-3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199-1-1-223/21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FF3E4D" w:rsidRDefault="008C670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FF3E4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5F35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247.809,23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5E76B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4.1.2022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    1.2.2022.</w:t>
            </w:r>
            <w:r>
              <w:rPr>
                <w:rFonts w:cs="Calibri"/>
                <w:sz w:val="16"/>
                <w:szCs w:val="16"/>
                <w:lang w:val="hr-HR"/>
              </w:rPr>
              <w:t>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    2.3.2022.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 xml:space="preserve">       1.4.2022.</w:t>
            </w:r>
            <w:r w:rsidR="00E44005">
              <w:rPr>
                <w:rFonts w:cs="Calibri"/>
                <w:sz w:val="16"/>
                <w:szCs w:val="16"/>
                <w:lang w:val="hr-HR"/>
              </w:rPr>
              <w:t xml:space="preserve">       4.5.2022.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      1.6.2022.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01.07.2022.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01.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>0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>8.2022.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  01.09.2022.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FF3E4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4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5100,76</w:t>
            </w:r>
            <w:r w:rsidR="00534236">
              <w:rPr>
                <w:rFonts w:cs="Calibri"/>
                <w:sz w:val="16"/>
                <w:szCs w:val="16"/>
                <w:lang w:val="hr-HR"/>
              </w:rPr>
              <w:t xml:space="preserve">   5657,81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7968,21</w:t>
            </w:r>
            <w:r w:rsidR="00C24FF0">
              <w:rPr>
                <w:rFonts w:cs="Calibri"/>
                <w:sz w:val="16"/>
                <w:szCs w:val="16"/>
                <w:lang w:val="hr-HR"/>
              </w:rPr>
              <w:t xml:space="preserve">  8478,62</w:t>
            </w:r>
            <w:r w:rsidR="002E3603">
              <w:rPr>
                <w:rFonts w:cs="Calibri"/>
                <w:sz w:val="16"/>
                <w:szCs w:val="16"/>
                <w:lang w:val="hr-HR"/>
              </w:rPr>
              <w:t xml:space="preserve">  9308,90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  9780,49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  9241,03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 8612,65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10307,61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F3E4D" w:rsidRDefault="00FF3E4D"/>
        </w:tc>
      </w:tr>
      <w:tr w:rsidR="00061792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widowControl/>
              <w:suppressAutoHyphens w:val="0"/>
              <w:textAlignment w:val="auto"/>
              <w:rPr>
                <w:sz w:val="16"/>
                <w:szCs w:val="16"/>
              </w:rPr>
            </w:pPr>
            <w:proofErr w:type="spellStart"/>
            <w:r w:rsidRPr="00061792">
              <w:rPr>
                <w:sz w:val="16"/>
                <w:szCs w:val="16"/>
              </w:rPr>
              <w:t>Usluge</w:t>
            </w:r>
            <w:proofErr w:type="spellEnd"/>
            <w:r w:rsidRPr="00061792">
              <w:rPr>
                <w:sz w:val="16"/>
                <w:szCs w:val="16"/>
              </w:rPr>
              <w:t xml:space="preserve"> </w:t>
            </w:r>
            <w:proofErr w:type="spellStart"/>
            <w:r w:rsidRPr="00061792">
              <w:rPr>
                <w:sz w:val="16"/>
                <w:szCs w:val="16"/>
              </w:rPr>
              <w:t>kolektivnog</w:t>
            </w:r>
            <w:proofErr w:type="spellEnd"/>
            <w:r w:rsidRPr="00061792">
              <w:rPr>
                <w:sz w:val="16"/>
                <w:szCs w:val="16"/>
              </w:rPr>
              <w:t xml:space="preserve"> </w:t>
            </w:r>
            <w:proofErr w:type="spellStart"/>
            <w:r w:rsidRPr="00061792">
              <w:rPr>
                <w:sz w:val="16"/>
                <w:szCs w:val="16"/>
              </w:rPr>
              <w:t>osiguranje</w:t>
            </w:r>
            <w:proofErr w:type="spellEnd"/>
            <w:r w:rsidRPr="00061792">
              <w:rPr>
                <w:sz w:val="16"/>
                <w:szCs w:val="16"/>
              </w:rPr>
              <w:t xml:space="preserve"> </w:t>
            </w:r>
            <w:proofErr w:type="spellStart"/>
            <w:r w:rsidRPr="00061792">
              <w:rPr>
                <w:sz w:val="16"/>
                <w:szCs w:val="16"/>
              </w:rPr>
              <w:t>zaposlenika</w:t>
            </w:r>
            <w:proofErr w:type="spellEnd"/>
            <w:r w:rsidRPr="00061792">
              <w:rPr>
                <w:sz w:val="16"/>
                <w:szCs w:val="16"/>
              </w:rPr>
              <w:t xml:space="preserve"> </w:t>
            </w:r>
            <w:proofErr w:type="spellStart"/>
            <w:r w:rsidRPr="00061792">
              <w:rPr>
                <w:sz w:val="16"/>
                <w:szCs w:val="16"/>
              </w:rPr>
              <w:t>od</w:t>
            </w:r>
            <w:proofErr w:type="spellEnd"/>
            <w:r w:rsidRPr="00061792">
              <w:rPr>
                <w:sz w:val="16"/>
                <w:szCs w:val="16"/>
              </w:rPr>
              <w:t xml:space="preserve"> </w:t>
            </w:r>
            <w:proofErr w:type="spellStart"/>
            <w:r w:rsidRPr="00061792">
              <w:rPr>
                <w:sz w:val="16"/>
                <w:szCs w:val="16"/>
              </w:rPr>
              <w:t>posljedica</w:t>
            </w:r>
            <w:proofErr w:type="spellEnd"/>
            <w:r w:rsidRPr="00061792">
              <w:rPr>
                <w:sz w:val="16"/>
                <w:szCs w:val="16"/>
              </w:rPr>
              <w:t xml:space="preserve"> </w:t>
            </w:r>
            <w:proofErr w:type="spellStart"/>
            <w:r w:rsidRPr="00061792">
              <w:rPr>
                <w:sz w:val="16"/>
                <w:szCs w:val="16"/>
              </w:rPr>
              <w:t>nesretnog</w:t>
            </w:r>
            <w:proofErr w:type="spellEnd"/>
            <w:r w:rsidRPr="00061792">
              <w:rPr>
                <w:sz w:val="16"/>
                <w:szCs w:val="16"/>
              </w:rPr>
              <w:t xml:space="preserve"> </w:t>
            </w:r>
            <w:proofErr w:type="spellStart"/>
            <w:r w:rsidRPr="00061792">
              <w:rPr>
                <w:sz w:val="16"/>
                <w:szCs w:val="16"/>
              </w:rPr>
              <w:t>slučaja</w:t>
            </w:r>
            <w:proofErr w:type="spellEnd"/>
            <w:r w:rsidRPr="00061792">
              <w:rPr>
                <w:sz w:val="16"/>
                <w:szCs w:val="16"/>
              </w:rPr>
              <w:t>/</w:t>
            </w:r>
            <w:proofErr w:type="spellStart"/>
            <w:r w:rsidRPr="00061792">
              <w:rPr>
                <w:sz w:val="16"/>
                <w:szCs w:val="16"/>
              </w:rPr>
              <w:t>nezgode</w:t>
            </w:r>
            <w:proofErr w:type="spellEnd"/>
            <w:r w:rsidRPr="00061792">
              <w:rPr>
                <w:sz w:val="16"/>
                <w:szCs w:val="16"/>
              </w:rPr>
              <w:t xml:space="preserve"> </w:t>
            </w:r>
            <w:proofErr w:type="spellStart"/>
            <w:r w:rsidRPr="00061792">
              <w:rPr>
                <w:sz w:val="16"/>
                <w:szCs w:val="16"/>
              </w:rPr>
              <w:t>i</w:t>
            </w:r>
            <w:proofErr w:type="spellEnd"/>
            <w:r w:rsidRPr="00061792">
              <w:rPr>
                <w:sz w:val="16"/>
                <w:szCs w:val="16"/>
              </w:rPr>
              <w:t xml:space="preserve"> </w:t>
            </w:r>
            <w:proofErr w:type="spellStart"/>
            <w:r w:rsidRPr="00061792">
              <w:rPr>
                <w:sz w:val="16"/>
                <w:szCs w:val="16"/>
              </w:rPr>
              <w:t>smrti</w:t>
            </w:r>
            <w:proofErr w:type="spellEnd"/>
          </w:p>
          <w:p w:rsidR="00061792" w:rsidRPr="00061792" w:rsidRDefault="0006179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 w:rsidRPr="00061792">
              <w:rPr>
                <w:sz w:val="16"/>
                <w:szCs w:val="16"/>
              </w:rPr>
              <w:t>66512100-3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Pr="00061792" w:rsidRDefault="00061792">
            <w:pPr>
              <w:widowControl/>
              <w:suppressAutoHyphens w:val="0"/>
              <w:textAlignment w:val="auto"/>
              <w:rPr>
                <w:sz w:val="16"/>
                <w:szCs w:val="16"/>
              </w:rPr>
            </w:pPr>
            <w:proofErr w:type="spellStart"/>
            <w:r w:rsidRPr="00061792">
              <w:rPr>
                <w:sz w:val="16"/>
                <w:szCs w:val="16"/>
              </w:rPr>
              <w:t>Konkurents</w:t>
            </w:r>
            <w:proofErr w:type="spellEnd"/>
            <w:r w:rsidRPr="00061792">
              <w:rPr>
                <w:sz w:val="16"/>
                <w:szCs w:val="16"/>
              </w:rPr>
              <w:t xml:space="preserve"> ki </w:t>
            </w:r>
            <w:proofErr w:type="spellStart"/>
            <w:r w:rsidRPr="00061792">
              <w:rPr>
                <w:sz w:val="16"/>
                <w:szCs w:val="16"/>
              </w:rPr>
              <w:t>zahtjev</w:t>
            </w:r>
            <w:proofErr w:type="spellEnd"/>
          </w:p>
          <w:p w:rsidR="00061792" w:rsidRPr="00061792" w:rsidRDefault="0006179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 w:rsidRPr="00061792">
              <w:rPr>
                <w:sz w:val="16"/>
                <w:szCs w:val="16"/>
              </w:rPr>
              <w:t xml:space="preserve"> 199-7-2-285/21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Pr="008D3803" w:rsidRDefault="008D380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 w:rsidRPr="008D3803">
              <w:rPr>
                <w:sz w:val="16"/>
                <w:szCs w:val="16"/>
              </w:rPr>
              <w:t>TRIGLAV OSIGURANJE D.D. PODRUŽNICA MOSTAR 4200247470 046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03" w:rsidRDefault="008D3803" w:rsidP="008D3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Okvirni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sporazum</w:t>
            </w:r>
            <w:proofErr w:type="spellEnd"/>
          </w:p>
          <w:p w:rsidR="008D3803" w:rsidRDefault="008D3803" w:rsidP="008D3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  <w:p w:rsidR="00061792" w:rsidRDefault="008D3803" w:rsidP="008D38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15.1.22. do 15.1.24.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5F35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7624C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16.1.2022.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 20.4.2022.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16.7.2022.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667,32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     675,36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    667,32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</w:tr>
      <w:tr w:rsidR="00061792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iznajmljivanja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pisača</w:t>
            </w:r>
          </w:p>
          <w:p w:rsidR="00061792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79990000-0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61792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PRINTERIO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4272299480</w:t>
            </w:r>
          </w:p>
          <w:p w:rsidR="00061792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431F8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2640,00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792" w:rsidRDefault="0006179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61792" w:rsidRDefault="00061792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na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području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sigurnosti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objekata od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provale i krađe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79710000-4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AGENCIJA ZA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ZAŠTITU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LJUDI 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IMOVINE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DELTA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SECURITY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4227233910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5400,00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Iznajmljivanje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strojeva i opreme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199-8-3-30/22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KIPER doo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4227028580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guma za vozila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50116500-6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AUTOSERVIS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"MARTIĆ"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VIŠIĆI -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4327326070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431F84" w:rsidRDefault="00431F84" w:rsidP="00431F8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8C670D" w:rsidRDefault="00431F84" w:rsidP="00431F8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2560,00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431F8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FB3F27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:rsidR="008C670D" w:rsidRDefault="00FB3F27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85,47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pristupa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elektronske baze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portala</w:t>
            </w:r>
          </w:p>
          <w:p w:rsidR="008C670D" w:rsidRDefault="00FB3F27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64216000-3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FB3F27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FA" w:rsidRDefault="00DB4EFA" w:rsidP="00DB4EF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REFAM</w:t>
            </w:r>
          </w:p>
          <w:p w:rsidR="00DB4EFA" w:rsidRDefault="00DB4EFA" w:rsidP="00DB4EF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CREATIVE</w:t>
            </w:r>
          </w:p>
          <w:p w:rsidR="00DB4EFA" w:rsidRDefault="00DB4EFA" w:rsidP="00DB4EF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SOLUTIONS –REC D.O.O.</w:t>
            </w:r>
          </w:p>
          <w:p w:rsidR="00DB4EFA" w:rsidRDefault="00DB4EFA" w:rsidP="00DB4EF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4200545220</w:t>
            </w:r>
          </w:p>
          <w:p w:rsidR="008C670D" w:rsidRDefault="00DB4EFA" w:rsidP="00DB4EF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376,07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Razna vrtlarska</w:t>
            </w:r>
          </w:p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</w:t>
            </w:r>
          </w:p>
          <w:p w:rsidR="008C670D" w:rsidRDefault="00A74B19" w:rsidP="00A74B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16160000-4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A74B19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199-8-1-33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:rsidR="008C670D" w:rsidRDefault="00A74B19" w:rsidP="00A74B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A74B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1367,52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za</w:t>
            </w:r>
          </w:p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videonadzor</w:t>
            </w:r>
          </w:p>
          <w:p w:rsidR="008C670D" w:rsidRDefault="00A74B19" w:rsidP="00A74B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32323500-8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B19" w:rsidRDefault="00A74B19" w:rsidP="00A74B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SUBNET DOO 4227694210</w:t>
            </w:r>
          </w:p>
          <w:p w:rsidR="008C670D" w:rsidRDefault="00A74B19" w:rsidP="00A74B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A74B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5992,00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199-8-1-42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173,72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FB3F2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199-8-1-35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330,68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B3F27" w:rsidRDefault="00FB3F27" w:rsidP="00FB3F2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FB3F2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199-8-1-36</w:t>
            </w:r>
            <w:r w:rsidR="00FB3F2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održavanja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softvera VINCOMMATSY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72267100-0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nadogradnje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programsko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informacijskog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sustava VINCOMMATSY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72262000-9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Erodal d.o.o 4272028700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Iznajmljivanje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strojeva i opreme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199-8-3-32/22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373366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</w:t>
            </w:r>
            <w:r w:rsidR="001B1FC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1B1FCE" w:rsidRDefault="001B1FCE" w:rsidP="001B1FC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8C670D" w:rsidRDefault="001B1FCE" w:rsidP="001B1FC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B1FC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čišćenja 90500000-2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Mjesna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zajednica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Domanovići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4227470700</w:t>
            </w:r>
          </w:p>
          <w:p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Stručni časopisi 22211000-2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Stručni časopisi 22211000-2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373366" w:rsidRDefault="00373366" w:rsidP="003733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:rsidR="008C670D" w:rsidRDefault="00373366" w:rsidP="003733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21,37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733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10,39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39,23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9C01A6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199-8-2-39</w:t>
            </w:r>
            <w:r w:rsidR="003A11E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206,38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9C01A6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199-8-2-40</w:t>
            </w:r>
            <w:r w:rsidR="003A11E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73,79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9C01A6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199-8-2-41</w:t>
            </w:r>
            <w:r w:rsidR="003A11E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8C670D" w:rsidRDefault="003A11EA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11EA" w:rsidRDefault="003A11EA" w:rsidP="003A11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9C01A6" w:rsidP="003A11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199-8-1-45</w:t>
            </w:r>
            <w:r w:rsidR="003A11E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</w:t>
            </w:r>
          </w:p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D.O.O.</w:t>
            </w:r>
          </w:p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8C670D" w:rsidRDefault="009C01A6" w:rsidP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3A11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2634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Računarska</w:t>
            </w:r>
          </w:p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i</w:t>
            </w:r>
          </w:p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8C670D" w:rsidRDefault="009C01A6" w:rsidP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9C01A6" w:rsidP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A6" w:rsidRDefault="009C01A6" w:rsidP="009C01A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 w:rsidR="008C670D" w:rsidRDefault="009C01A6" w:rsidP="009C01A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2127,36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9C01A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31.1.2022.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8C670D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 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održavanja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uredskih uređaja</w:t>
            </w:r>
          </w:p>
          <w:p w:rsidR="008C670D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8C670D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eicom it 4227372440</w:t>
            </w:r>
          </w:p>
          <w:p w:rsidR="008C670D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0D" w:rsidRDefault="008C670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8C670D" w:rsidRDefault="008C670D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pružatelja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aplikacija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72416000-9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199-8-2-48/22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EKONOMIKA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 CAZIN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4263000530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118,50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oglašavanja radio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postaja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92210000-6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J.P.Radiopost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aja Čapljina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4227177740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Računarska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BC1319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30200000-1</w:t>
            </w:r>
          </w:p>
          <w:p w:rsidR="00BC1319" w:rsidRPr="00BC1319" w:rsidRDefault="00BC1319" w:rsidP="00BC1319">
            <w:pPr>
              <w:rPr>
                <w:rFonts w:cs="Calibri"/>
                <w:sz w:val="16"/>
                <w:szCs w:val="16"/>
                <w:lang w:val="hr-HR"/>
              </w:rPr>
            </w:pPr>
          </w:p>
          <w:p w:rsidR="00BC1319" w:rsidRDefault="00BC1319" w:rsidP="00BC1319">
            <w:pPr>
              <w:rPr>
                <w:rFonts w:cs="Calibri"/>
                <w:sz w:val="16"/>
                <w:szCs w:val="16"/>
                <w:lang w:val="hr-HR"/>
              </w:rPr>
            </w:pPr>
          </w:p>
          <w:p w:rsidR="00CE62AF" w:rsidRPr="00BC1319" w:rsidRDefault="00CE62AF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eicom it 4227372440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C131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289,31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17,91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199-8-2-55/22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BC1319" w:rsidRDefault="00BC1319" w:rsidP="00BC131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BC1319" w:rsidP="00BC131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22,91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207,78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čistilice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50116000-1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HIDROCAR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6424403896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774,79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199-8-1-49/22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1970,00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Stručni časopisi 22211000-2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ФОРУМ</w:t>
            </w:r>
          </w:p>
          <w:p w:rsidR="00DD0B7A" w:rsidRDefault="00DD0B7A" w:rsidP="00DD0B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МЕДИА доо</w:t>
            </w:r>
          </w:p>
          <w:p w:rsidR="00CE62AF" w:rsidRDefault="00DD0B7A" w:rsidP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105668135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718" w:rsidRDefault="00D42718" w:rsidP="00D4271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Popravka  bunarske pumpe</w:t>
            </w:r>
          </w:p>
          <w:p w:rsidR="00D42718" w:rsidRDefault="00D42718" w:rsidP="00D4271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proizvođača</w:t>
            </w:r>
          </w:p>
          <w:p w:rsidR="00CE62AF" w:rsidRDefault="00D42718" w:rsidP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Pleuger 1 komad</w:t>
            </w:r>
          </w:p>
          <w:p w:rsidR="00D42718" w:rsidRDefault="00D42718" w:rsidP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50511000-0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D0B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  <w:r w:rsidR="00D42718"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:rsidR="00D42718" w:rsidRDefault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199-7-2-397/21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718" w:rsidRDefault="00D42718" w:rsidP="00D4271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ELEKTROREMONT D.D.</w:t>
            </w:r>
          </w:p>
          <w:p w:rsidR="00CE62AF" w:rsidRDefault="00D42718" w:rsidP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BANOVIĆI</w:t>
            </w:r>
          </w:p>
          <w:p w:rsidR="00D42718" w:rsidRDefault="00D42718" w:rsidP="00D4271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4209147690003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24995,00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E62AF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 199-8-1-58/22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135,90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Razna željezna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roba</w:t>
            </w:r>
          </w:p>
          <w:p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199-8-1-59/22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1019,99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75EAB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199-8-2-69</w:t>
            </w:r>
            <w:r w:rsidR="000E7EC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ФОРУМ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МЕДИА доо</w:t>
            </w:r>
          </w:p>
          <w:p w:rsidR="00CE62AF" w:rsidRDefault="000E7ECA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105668135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75EA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273,74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E7EC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675EAB" w:rsidP="00675EA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75EAB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199-8-2-62</w:t>
            </w:r>
            <w:r w:rsidR="000E7EC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675EAB" w:rsidP="00675EA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75EA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75EA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675EAB" w:rsidP="00675EA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E7ECA" w:rsidRDefault="000E7ECA" w:rsidP="000E7EC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75EAB" w:rsidP="000E7EC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199-8-1-70</w:t>
            </w:r>
            <w:r w:rsidR="000E7EC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675EAB" w:rsidRDefault="00675EAB" w:rsidP="00675EA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CE62AF" w:rsidRDefault="00675EAB" w:rsidP="00675EA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75EA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51,52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75EA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Obvezno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 vozila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autoodgovornosti,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dopunsko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 posade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kasko osiguranje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2022. 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2023.godinu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66514110-0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199-7-2-333/21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EUROHERC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DD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4227015330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16.2.2022.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18.3.2022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>. 01.4.2022.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>.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06.4.2022.  27.4.2022.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04.07.2022 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>29.7.2022.  29.7.2022.  29.7.2022.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 11.8.2022.  11.8.2022.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16.9.2022.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133,10</w:t>
            </w:r>
            <w:r w:rsidR="006A1F3A">
              <w:rPr>
                <w:rFonts w:cs="Calibri"/>
                <w:sz w:val="16"/>
                <w:szCs w:val="16"/>
                <w:lang w:val="hr-HR"/>
              </w:rPr>
              <w:t xml:space="preserve">      607,10</w:t>
            </w:r>
            <w:r w:rsidR="00704506">
              <w:rPr>
                <w:rFonts w:cs="Calibri"/>
                <w:sz w:val="16"/>
                <w:szCs w:val="16"/>
                <w:lang w:val="hr-HR"/>
              </w:rPr>
              <w:t xml:space="preserve">       141,10      263,10      141,10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      141,10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    257,10      244,10      244,10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   1572,10    346,10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    153,10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199-8-1-66/22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612,00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79,69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88226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199-8-1-72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1408,00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199-8-1-73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141,54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Usluga održavanja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softvera programa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Metering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72611000-6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882264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</w:t>
            </w:r>
            <w:r w:rsidR="00183B22">
              <w:rPr>
                <w:rFonts w:cs="Calibri"/>
                <w:sz w:val="16"/>
                <w:szCs w:val="16"/>
                <w:lang w:val="hr-HR"/>
              </w:rPr>
              <w:t>74</w:t>
            </w:r>
            <w:r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2166,00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199-8-1-75/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741,88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199-8-1-76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79,49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882264" w:rsidRDefault="00882264" w:rsidP="0088226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882264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199-8-1-77</w:t>
            </w:r>
            <w:r w:rsidR="0088226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96,32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199-8-1-78/22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234,19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B2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199-8-2-79/22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6482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213,89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6482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6482A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199-8-2-80</w:t>
            </w:r>
            <w:r w:rsidR="00183B22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6482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213,89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6482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6482A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199-8-2-81</w:t>
            </w:r>
            <w:r w:rsidR="00183B22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83B22" w:rsidRDefault="00183B22" w:rsidP="00183B2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83B22" w:rsidP="00183B2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6482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6482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28.2.2022.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3A" w:rsidRDefault="006A1F3A" w:rsidP="006A1F3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6A1F3A" w:rsidRDefault="006A1F3A" w:rsidP="006A1F3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6A1F3A" w:rsidRDefault="006A1F3A" w:rsidP="006A1F3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CE62AF" w:rsidRDefault="006A1F3A" w:rsidP="006A1F3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99,20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20,22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E62AF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199-8-2-83/22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300,94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hotela,restorana 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trgovina na malo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U.R. MILIN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IZVOR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VL.MARKO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SVETOZAREVI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Ć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65454025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214,36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 u mjerno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regulacijskim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komorama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vodovoda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50312320-4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2360,00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Gorivo 09000000-3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199-8-1-88/22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HIFA PETROL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 - PJ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VIŠEGRAD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4200999090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199-8-2-96/22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a.s.kušto 4327904530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708,00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27E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199-8-2-92/22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199-8-2-91/22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027E8D" w:rsidRDefault="00027E8D" w:rsidP="00027E8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027E8D" w:rsidP="00027E8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199-8-2-94/22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Iznajmljivanje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strojeva i opreme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45500000-2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199-8-3-93/22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199-8-2-89/22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193,16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24F5C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199-8-1-101</w:t>
            </w:r>
            <w:r w:rsidR="00077188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077188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88,31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kontrole 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ispitivanja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vodomjera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71631440-6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77188" w:rsidRDefault="00077188" w:rsidP="0007718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07718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199-8-2-112</w:t>
            </w:r>
            <w:r w:rsidR="00077188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VMS GROUP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4200367610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7718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199-8-1-99/22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367,09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 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održavanja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uredskih uređaja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OPTIMA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4228034840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478,00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izrađeni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 i srodni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artikli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44400000-4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264,40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112,43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25,82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Iznajmljivanja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dizalica,korpi sa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rukovateljem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45510000-5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2648F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199-8-3-106</w:t>
            </w:r>
            <w:r w:rsidR="0073679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HERING D.D.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ŠIROKI BRIJEG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4272011640</w:t>
            </w:r>
          </w:p>
          <w:p w:rsidR="00CE62AF" w:rsidRDefault="00736797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3679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2648F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199-8-1-107</w:t>
            </w:r>
            <w:r w:rsidR="0073679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Iznajmljivanje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dizalica,korpe sa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rukovateljem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45510000-5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2648F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199-8-3-108</w:t>
            </w:r>
            <w:r w:rsidR="0073679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SD COMPANY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4227685060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36797" w:rsidRDefault="00736797" w:rsidP="0073679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2648F" w:rsidP="0073679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199-8-2-109</w:t>
            </w:r>
            <w:r w:rsidR="00736797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Crpke za vodu 42122130-0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ELEKTROKOVI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 MOSTAR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4227364000</w:t>
            </w:r>
          </w:p>
          <w:p w:rsidR="00CE62AF" w:rsidRDefault="0042648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2648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593C9F" w:rsidP="00593C9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93C9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199-8-1-110</w:t>
            </w:r>
            <w:r w:rsidR="0042648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 w:rsidR="00CE62AF" w:rsidRDefault="00593C9F" w:rsidP="00593C9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3C9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54,76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3C9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3C9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2648F" w:rsidRDefault="0042648F" w:rsidP="0042648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93C9F" w:rsidP="0042648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199-8-1-111</w:t>
            </w:r>
            <w:r w:rsidR="0042648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593C9F" w:rsidRDefault="00593C9F" w:rsidP="00593C9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 w:rsidR="00CE62AF" w:rsidRDefault="00593C9F" w:rsidP="00593C9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3C9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78,08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3C9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 i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pridruženi artikli</w:t>
            </w:r>
          </w:p>
          <w:p w:rsidR="00CE62AF" w:rsidRDefault="003C1010" w:rsidP="003C101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C1010" w:rsidP="003C101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 w:rsidR="00CE62AF" w:rsidRDefault="003C1010" w:rsidP="003C101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C101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264,96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C101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26B7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 potrebštine 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3C1010" w:rsidRDefault="003C1010" w:rsidP="003C101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CE62AF" w:rsidRDefault="003C1010" w:rsidP="003C101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157,53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70,34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C2C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208,88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osiguranja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imovine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66515200-5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199-8-2-116/22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WIENER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VIG AD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4400590750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2925,00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199-8-1-115/22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495,55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Vodomjeri 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9763BA" w:rsidRDefault="009763BA" w:rsidP="009763B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CE62AF" w:rsidRDefault="009763BA" w:rsidP="009763B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763B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A46A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A46A7" w:rsidP="006A46A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199-8-1-123/22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</w:t>
            </w:r>
          </w:p>
          <w:p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D.O.O.</w:t>
            </w:r>
          </w:p>
          <w:p w:rsidR="006A46A7" w:rsidRDefault="006A46A7" w:rsidP="006A46A7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CE62AF" w:rsidRDefault="006A46A7" w:rsidP="006A46A7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A46A7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</w:t>
            </w:r>
            <w:r w:rsidR="00572191">
              <w:rPr>
                <w:rFonts w:cs="Calibri"/>
                <w:sz w:val="16"/>
                <w:szCs w:val="16"/>
                <w:lang w:val="hr-HR"/>
              </w:rPr>
              <w:t>2,65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A46A7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31.3.2022.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Popravka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električne opreme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50532000-3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Geospektar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4272084280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25,62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139,80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303,38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Pr="00E253B0" w:rsidRDefault="00E253B0" w:rsidP="00E253B0">
            <w:r>
              <w:t xml:space="preserve">          113.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18,91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0D524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199-8-2-129/22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" LSFLEX"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VL.ZORAN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BALIĆ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4328561440</w:t>
            </w:r>
          </w:p>
          <w:p w:rsidR="00CE62AF" w:rsidRDefault="000D524F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546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840,00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99546D">
              <w:rPr>
                <w:rFonts w:cs="Calibri"/>
                <w:sz w:val="16"/>
                <w:szCs w:val="16"/>
                <w:lang w:val="hr-HR"/>
              </w:rPr>
              <w:t>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9546D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199-8-1-130</w:t>
            </w:r>
            <w:r w:rsidR="000D524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546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37,13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99546D">
              <w:rPr>
                <w:rFonts w:cs="Calibri"/>
                <w:sz w:val="16"/>
                <w:szCs w:val="16"/>
                <w:lang w:val="hr-HR"/>
              </w:rPr>
              <w:t>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9546D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199-8-1-131</w:t>
            </w:r>
            <w:r w:rsidR="000D524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546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99546D">
              <w:rPr>
                <w:rFonts w:cs="Calibri"/>
                <w:sz w:val="16"/>
                <w:szCs w:val="16"/>
                <w:lang w:val="hr-HR"/>
              </w:rPr>
              <w:t>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za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navodnjavanje</w:t>
            </w:r>
          </w:p>
          <w:p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43323000-3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D524F" w:rsidRDefault="000D524F" w:rsidP="000D524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9546D" w:rsidP="000D524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199-8-1-132</w:t>
            </w:r>
            <w:r w:rsidR="000D524F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9546D" w:rsidRDefault="0099546D" w:rsidP="0099546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99546D" w:rsidP="0099546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546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554,70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</w:t>
            </w:r>
            <w:r w:rsidR="0099546D">
              <w:rPr>
                <w:rFonts w:cs="Calibri"/>
                <w:sz w:val="16"/>
                <w:szCs w:val="16"/>
                <w:lang w:val="hr-HR"/>
              </w:rPr>
              <w:t>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oglašavanja u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dnevnim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novinama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92400000-5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DL TRGOVINA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4227737630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34,19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199-8-2-134/22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152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vrtlarske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A32A8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199-8-1-135</w:t>
            </w:r>
            <w:r w:rsidR="006152D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:rsidR="00CE62AF" w:rsidRDefault="006152D1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718,50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Bravarske 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tokarske usluge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98395000-8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A32A8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199-8-1-136</w:t>
            </w:r>
            <w:r w:rsidR="006152D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152D1" w:rsidRDefault="006152D1" w:rsidP="006152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A32A8" w:rsidP="006152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199-8-1-137</w:t>
            </w:r>
            <w:r w:rsidR="006152D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382,47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1224,00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199-8-1-139/22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435,71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A32A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E62AF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</w:t>
            </w:r>
            <w:r w:rsidR="003A32A8">
              <w:rPr>
                <w:rFonts w:cs="Calibri"/>
                <w:sz w:val="16"/>
                <w:szCs w:val="16"/>
                <w:lang w:val="hr-HR"/>
              </w:rPr>
              <w:t>porazum</w:t>
            </w:r>
            <w:r>
              <w:rPr>
                <w:rFonts w:cs="Calibri"/>
                <w:sz w:val="16"/>
                <w:szCs w:val="16"/>
                <w:lang w:val="hr-HR"/>
              </w:rPr>
              <w:t xml:space="preserve">              199-8-1-142/</w:t>
            </w:r>
            <w:r w:rsidR="003A32A8">
              <w:rPr>
                <w:rFonts w:cs="Calibri"/>
                <w:sz w:val="16"/>
                <w:szCs w:val="16"/>
                <w:lang w:val="hr-HR"/>
              </w:rPr>
              <w:t>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CE62AF" w:rsidRDefault="003A32A8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168,25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32A8" w:rsidRDefault="003A32A8" w:rsidP="003A32A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F223D5" w:rsidP="003A32A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199-8-2-140</w:t>
            </w:r>
            <w:r w:rsidR="003A32A8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E253B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199-8-1-145/22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810,94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195,92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68,69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199-8-2-148/22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F223D5" w:rsidRDefault="00F223D5" w:rsidP="00F223D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F223D5" w:rsidP="00F223D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F223D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30.4.2022.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trokolice PIAGGIO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OBRTNIČKA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RADNJA SOR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"SERVIS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ĐANI"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4328006960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04.05.2022.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18,71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05.05.2022.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05.05.2022.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="00592E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5E0D9C" w:rsidRDefault="005E0D9C" w:rsidP="005E0D9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5E0D9C" w:rsidP="005E0D9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285,84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E0D9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05.05.2022.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oglašavanja radio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postaja</w:t>
            </w:r>
          </w:p>
          <w:p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92210000-6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J.P.Radiopost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aja Čapljina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4227177740</w:t>
            </w:r>
          </w:p>
          <w:p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za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elektroormarkontraktor</w:t>
            </w:r>
          </w:p>
          <w:p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32500000-8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67EE8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199-8-1-155</w:t>
            </w:r>
            <w:r w:rsidR="00592EC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EMTELEKTRO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INŽENJERING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4600265480</w:t>
            </w:r>
          </w:p>
          <w:p w:rsidR="00CE62AF" w:rsidRDefault="00592EC1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2206,80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Usluga popravke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vrtlarske opreme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50531000-6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67EE8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 xml:space="preserve"> 199-8-2-156</w:t>
            </w:r>
            <w:r w:rsidR="00592EC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AGROMARKE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 DOO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4402278140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07.05.2022.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67EE8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199-8-2-157</w:t>
            </w:r>
            <w:r w:rsidR="00592EC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174,40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592EC1" w:rsidRDefault="00592EC1" w:rsidP="00592EC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67EE8" w:rsidP="00592EC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199-8-1-158</w:t>
            </w:r>
            <w:r w:rsidR="00592EC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AUTOSERVIS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AXA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4227613660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09.05.2022.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199-8-2-159/22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TND D.O.O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VISOKO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4219109370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građevinske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strojeve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285,04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67EE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Popravke i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održavanje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uredskih strojeva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199-8-2-167/22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OPTIMA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D67EE8" w:rsidRDefault="00D67EE8" w:rsidP="00D67EE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4228034840</w:t>
            </w:r>
          </w:p>
          <w:p w:rsidR="00CE62AF" w:rsidRDefault="00D67EE8" w:rsidP="00D67EE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240,60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KOD JURE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4272043090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1622,22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Kartice na poklon 30199740-9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dm drogerie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market d.o.o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4201125900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42,74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Kartice na poklon 30199740-9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dm drogerie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market d.o.o</w:t>
            </w:r>
          </w:p>
          <w:p w:rsidR="00916CD1" w:rsidRDefault="00916CD1" w:rsidP="00916C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4201125900</w:t>
            </w:r>
          </w:p>
          <w:p w:rsidR="00CE62AF" w:rsidRDefault="00916CD1" w:rsidP="00916C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683,76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C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 za čistiliculadog</w:t>
            </w:r>
          </w:p>
          <w:p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462,00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199-8-1-170</w:t>
            </w:r>
            <w:r w:rsidR="00C33F7B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Akumulatori 31400000-0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199-8-1-169</w:t>
            </w:r>
            <w:r w:rsidR="00C33F7B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215,48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199-8-1-168</w:t>
            </w:r>
            <w:r w:rsidR="00C33F7B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33F7B" w:rsidRDefault="00C33F7B" w:rsidP="00C33F7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:rsidR="00CE62AF" w:rsidRDefault="00C33F7B" w:rsidP="00C33F7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223,23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Razna vrtlarska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16160000-4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199-8-1-163/22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841,88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 za frezu 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Unitrade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4272095990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162,66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3F7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Hrana,piće,duhan 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srodni proizvodi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Bare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4227076800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Radovi na izradi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komora za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vodovod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45221230-3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199-8-3-176/22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KIPER doo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4227028580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199-8-1-174</w:t>
            </w:r>
            <w:r w:rsidR="00B47ED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B47EDE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47ED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592E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199-8-1-177</w:t>
            </w:r>
            <w:r w:rsidR="00B47ED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2,83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199-8-1-172</w:t>
            </w:r>
            <w:r w:rsidR="00B47ED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388,99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B47EDE" w:rsidRDefault="00B47EDE" w:rsidP="00B47ED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B47ED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199-8-1-175</w:t>
            </w:r>
            <w:r w:rsidR="00B47ED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Usluga popravke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vrtlarske opreme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50531000-6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AGROMARKE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 DOO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4402278140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35,51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199-8-1-178/22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251,07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66,52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9C5A2F" w:rsidP="009C5A2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C5A2F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199-8-1-181</w:t>
            </w:r>
            <w:r w:rsidR="00D87F7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9C5A2F" w:rsidP="009C5A2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41,37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87F7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9C5A2F" w:rsidP="009C5A2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C5A2F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199-8-1-179</w:t>
            </w:r>
            <w:r w:rsidR="00D87F7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ELEKTROKOVI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 MOSTAR</w:t>
            </w:r>
          </w:p>
          <w:p w:rsidR="009C5A2F" w:rsidRDefault="009C5A2F" w:rsidP="009C5A2F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4227364000</w:t>
            </w:r>
          </w:p>
          <w:p w:rsidR="00CE62AF" w:rsidRDefault="009C5A2F" w:rsidP="009C5A2F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144,00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C5A2F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199-8-1-197</w:t>
            </w:r>
            <w:r w:rsidR="00D87F7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87F7C" w:rsidRDefault="00D87F7C" w:rsidP="00D87F7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CE62AF" w:rsidRDefault="00D87F7C" w:rsidP="00D87F7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36,72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C5A2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31.5.2022.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13A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Nabava vodomjera</w:t>
            </w:r>
          </w:p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24 mjeseca</w:t>
            </w:r>
          </w:p>
          <w:p w:rsidR="00CE62AF" w:rsidRDefault="00213651" w:rsidP="0021365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38421100-3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:rsidR="00CE62AF" w:rsidRDefault="00213651" w:rsidP="0021365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199-7-1-95/22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ECOINVEST</w:t>
            </w:r>
          </w:p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 MOSTAR</w:t>
            </w:r>
          </w:p>
          <w:p w:rsidR="00213651" w:rsidRDefault="00213651" w:rsidP="0021365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4227479830</w:t>
            </w:r>
          </w:p>
          <w:p w:rsidR="00CE62AF" w:rsidRDefault="00213651" w:rsidP="0021365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21365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Okvirni sporazum 20.000,00 od 30.04.2022. do30.04.2024.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E" w:rsidRDefault="0021365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4.5.2022.    12.5.2022.  18.5.2022.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03.06.2022. 09.06.2022. 23.06.2022.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04.07.2022.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 20.07.2022.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02.08.2022. 22.8.2022.</w:t>
            </w:r>
            <w:r w:rsidR="00C2549F">
              <w:rPr>
                <w:rFonts w:cs="Calibri"/>
                <w:sz w:val="16"/>
                <w:szCs w:val="16"/>
                <w:lang w:val="hr-HR"/>
              </w:rPr>
              <w:t xml:space="preserve"> </w:t>
            </w:r>
          </w:p>
          <w:p w:rsidR="00CE62AF" w:rsidRDefault="00C2549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30.8.2022.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  8.9.2022.       9.9.2022.    29.9.2022.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21365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1280,00      690,00</w:t>
            </w:r>
            <w:r w:rsidR="00313A6C">
              <w:rPr>
                <w:rFonts w:cs="Calibri"/>
                <w:sz w:val="16"/>
                <w:szCs w:val="16"/>
                <w:lang w:val="hr-HR"/>
              </w:rPr>
              <w:t xml:space="preserve">    1280,00</w:t>
            </w:r>
            <w:r w:rsidR="001447CA">
              <w:rPr>
                <w:rFonts w:cs="Calibri"/>
                <w:sz w:val="16"/>
                <w:szCs w:val="16"/>
                <w:lang w:val="hr-HR"/>
              </w:rPr>
              <w:t xml:space="preserve">    1280,00  1280,00   1280,00</w:t>
            </w:r>
            <w:r w:rsidR="00D93E31">
              <w:rPr>
                <w:rFonts w:cs="Calibri"/>
                <w:sz w:val="16"/>
                <w:szCs w:val="16"/>
                <w:lang w:val="hr-HR"/>
              </w:rPr>
              <w:t xml:space="preserve">  1280,00</w:t>
            </w:r>
            <w:r w:rsidR="000E4688">
              <w:rPr>
                <w:rFonts w:cs="Calibri"/>
                <w:sz w:val="16"/>
                <w:szCs w:val="16"/>
                <w:lang w:val="hr-HR"/>
              </w:rPr>
              <w:t xml:space="preserve">   1280,00</w:t>
            </w:r>
            <w:r w:rsidR="008B78B4">
              <w:rPr>
                <w:rFonts w:cs="Calibri"/>
                <w:sz w:val="16"/>
                <w:szCs w:val="16"/>
                <w:lang w:val="hr-HR"/>
              </w:rPr>
              <w:t xml:space="preserve">  2690,00   1280,00</w:t>
            </w:r>
          </w:p>
          <w:p w:rsidR="00723EC9" w:rsidRDefault="0067478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1280,00</w:t>
            </w:r>
            <w:r w:rsidR="00CD4959">
              <w:rPr>
                <w:rFonts w:cs="Calibri"/>
                <w:sz w:val="16"/>
                <w:szCs w:val="16"/>
                <w:lang w:val="hr-HR"/>
              </w:rPr>
              <w:t xml:space="preserve">  1280,00  1120,00  1280,00</w:t>
            </w: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199-8-1-186/22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Obrte "JUKIĆ"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vl.Josip Jukić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4328107720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271,63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199-8-2-189/22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3B24D8" w:rsidRDefault="003B24D8" w:rsidP="003B24D8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CE62AF" w:rsidRDefault="003B24D8" w:rsidP="003B24D8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1034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111,00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B1034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B1034B" w:rsidP="00B1034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B1034B" w:rsidRDefault="00B1034B" w:rsidP="00B1034B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B1034B" w:rsidP="00B1034B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 IDMII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TISAK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4327156210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Beton 44114000-2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BETON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PERUTINA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4227148720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910,00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Obvezno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 vozila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autoodgovornosti,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dopunsko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 posade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 kasko osiguranje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2022. I 2023.g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66514110-0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199-7-2-333/21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EUROHERC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OSIGURANJE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DD</w:t>
            </w:r>
          </w:p>
          <w:p w:rsidR="00914BD1" w:rsidRDefault="00914BD1" w:rsidP="00914BD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4227015330</w:t>
            </w:r>
          </w:p>
          <w:p w:rsidR="00CE62AF" w:rsidRDefault="00914BD1" w:rsidP="00914BD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141,10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4BD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94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942" w:rsidP="0018394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199-8-2-194/22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</w:t>
            </w:r>
          </w:p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EXPRESS</w:t>
            </w:r>
          </w:p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4402765300</w:t>
            </w:r>
          </w:p>
          <w:p w:rsidR="00CE62AF" w:rsidRDefault="00183942" w:rsidP="0018394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94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8394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Pripremni radovi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 uređenje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zelenih površina</w:t>
            </w:r>
          </w:p>
          <w:p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45236230-1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83942" w:rsidRDefault="00183942" w:rsidP="0018394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83942" w:rsidP="0018394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199-8-3-195/22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Obrt" ISKOPI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JUKIĆ"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VL.DALIBOR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4328454790</w:t>
            </w:r>
          </w:p>
          <w:p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7438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7438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Usluga popravke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bunarskih pumpi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proizvođača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Pleuger,2 komada</w:t>
            </w:r>
          </w:p>
          <w:p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50511000-0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Konkurents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ki zahtjev</w:t>
            </w:r>
          </w:p>
          <w:p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199-7-2-143/22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ELEKTROREM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ONT D.D.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BANOVIĆI</w:t>
            </w:r>
          </w:p>
          <w:p w:rsidR="00174381" w:rsidRDefault="00174381" w:rsidP="0017438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4209147690</w:t>
            </w:r>
          </w:p>
          <w:p w:rsidR="00CE62AF" w:rsidRDefault="00174381" w:rsidP="0017438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7438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23990,00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7438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223,94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199-8-1-199/22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CAJA PROM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4227792810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E62AF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199-8-1-201/22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110,26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166,62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Nabava mini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bagera na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gumenim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gusjenicama sa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hidrauličkim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čekićem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199-1-1-149/22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DŽIDA DOO 4227463830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100000,00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ispitivanja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kvalitete otpadnih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voda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71610000-7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HERKON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4227011930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 namještaj 39130000-2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52311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199-8-1-203</w:t>
            </w:r>
            <w:r w:rsidR="009167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FIS d.o.o.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Vitez, P.J.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4236020240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52311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199-8-1-204</w:t>
            </w:r>
            <w:r w:rsidR="009167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Auto-Centar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Ivanković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4227472400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176,07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167F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obrazovanja za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prekvalifikaciju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zanimanja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80400000-8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167FE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199-8-2-202/22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ŽZH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PRIVATNA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SREDNJA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STRUKOVNA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ŠKOLA S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PRAVOM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JAVNOSTI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LIBAR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Š.BRIJEG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4272265230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52311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199-8-2-206</w:t>
            </w:r>
            <w:r w:rsidR="009167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167FE" w:rsidRDefault="009167FE" w:rsidP="009167F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52311" w:rsidP="009167FE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199-8-1-208</w:t>
            </w:r>
            <w:r w:rsidR="009167FE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PULS MEDIA 4227366550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199-8-1-209/22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PULS MEDIA 4227366550</w:t>
            </w:r>
          </w:p>
          <w:p w:rsidR="00CE62AF" w:rsidRDefault="00652311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65231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92059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199-8-1-210</w:t>
            </w:r>
            <w:r w:rsidR="0065231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9205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267,54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9205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92059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199-8-1-211</w:t>
            </w:r>
            <w:r w:rsidR="0065231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9205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9205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652311" w:rsidRDefault="00652311" w:rsidP="0065231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492059" w:rsidP="0065231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199-8-1-212</w:t>
            </w:r>
            <w:r w:rsidR="0065231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92059" w:rsidRDefault="00492059" w:rsidP="0049205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CE62AF" w:rsidRDefault="00492059" w:rsidP="0049205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9205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29,06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49205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Popravka</w:t>
            </w:r>
          </w:p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električne opreme</w:t>
            </w:r>
          </w:p>
          <w:p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50532000-3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HIPEX D.O.O. 4227288140</w:t>
            </w:r>
          </w:p>
          <w:p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25E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25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Metle,četke i drugi</w:t>
            </w:r>
          </w:p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39224000-8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S.Z.R."PAPIRU</w:t>
            </w:r>
          </w:p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S"</w:t>
            </w:r>
          </w:p>
          <w:p w:rsidR="009925EA" w:rsidRDefault="009925EA" w:rsidP="009925E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4327186470</w:t>
            </w:r>
          </w:p>
          <w:p w:rsidR="00CE62AF" w:rsidRDefault="009925EA" w:rsidP="009925E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25E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9925E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Radovi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postavljanja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parketa i pločica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45430000-0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199-8-3-228/22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VEZANI OBRT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JELIĆ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GRADNJA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4327759340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199-8-1-216/22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907,76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ELEKTROREM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ONT D.D.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BANOVIĆI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4209147690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28.6.2022.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Popravke 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održavanje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uredskih strojeva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50310000-1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199-8-2-219/22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KREŠIĆ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CANON d.o.o.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4227230900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142,50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baždarenje boca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</w:t>
            </w:r>
            <w:r w:rsidR="001A6DDC">
              <w:rPr>
                <w:rFonts w:cs="Calibri"/>
                <w:sz w:val="16"/>
                <w:szCs w:val="16"/>
                <w:lang w:val="hr-HR"/>
              </w:rPr>
              <w:t>-8-1-218</w:t>
            </w:r>
            <w:r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:rsidR="00CE62AF" w:rsidRDefault="00DF4005" w:rsidP="00DF4005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204,00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199-8-2-220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AGRAM D.D. 4272097340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113,54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DF4005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199-8-1-221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199-8-1-223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595,55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199-8-1-222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411,76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199-8-2-225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67,09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199-8-2-226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32E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F4005" w:rsidRDefault="00DF4005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A6DDC" w:rsidP="00DF4005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199-8-2-224</w:t>
            </w:r>
            <w:r w:rsidR="00DF4005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A6DDC" w:rsidRDefault="001A6DDC" w:rsidP="001A6DD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A6DDC" w:rsidP="001A6DD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196,90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A6DD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30.6.2022.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Hrana,piće,duhan 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srodni proizvodi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199-8-1-230/22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S.T.R.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DRAGSTOR 2"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4327677290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 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pridruženi artikli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199-8-1-229/22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MUSAKOMERC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 Čitluk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4227069260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912,83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278,79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19,87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145466" w:rsidRDefault="00145466" w:rsidP="00145466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CE62AF" w:rsidRDefault="00145466" w:rsidP="00145466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14546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pregleda i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ispitivanja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teretnog vozila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TEHNOZAŠTIT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 D.O.O.,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4227814210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električne opreme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50532000-3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HIPEX D.O.O. 4227288140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246,10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hotela,restorana i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trgovina na malo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KONOBA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HERCEGOVAC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Vl.Marin Šilić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4328543540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165,38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vrtlarske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14071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199-8-1-237</w:t>
            </w:r>
            <w:r w:rsidR="00C2537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LER D.O.O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C2537A" w:rsidRDefault="00C2537A" w:rsidP="00C2537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4227805810</w:t>
            </w:r>
          </w:p>
          <w:p w:rsidR="00CE62AF" w:rsidRDefault="00C2537A" w:rsidP="00C2537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673,08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CE62AF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iznajmljivanja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pisača</w:t>
            </w:r>
          </w:p>
          <w:p w:rsidR="00CE62AF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79990000-0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CE62AF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199-8-2-238/22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PRINTERIO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4272299480</w:t>
            </w:r>
          </w:p>
          <w:p w:rsidR="00CE62AF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2537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2AF" w:rsidRDefault="00CE62AF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CE62AF" w:rsidRDefault="00CE62AF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D451B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199-8-2-239/22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REFAM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CREATIVE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SOLUTIONS -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REC 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4200545220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25,64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141,54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Stručni časopisi 22211000-2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FIRCON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4227069180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199-8-2-242</w:t>
            </w:r>
            <w:r w:rsidR="0071407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199-8-2-243</w:t>
            </w:r>
            <w:r w:rsidR="0071407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199-8-2-244</w:t>
            </w:r>
            <w:r w:rsidR="0071407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714071" w:rsidRDefault="00714071" w:rsidP="0071407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714071" w:rsidP="0071407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71407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76,50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360,48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7,69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66,34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3B3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" LSFLEX"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VL.ZORAN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BALIĆ</w:t>
            </w:r>
          </w:p>
          <w:p w:rsidR="009C3B39" w:rsidRDefault="009C3B39" w:rsidP="009C3B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4328561440</w:t>
            </w:r>
          </w:p>
          <w:p w:rsidR="00FD451B" w:rsidRDefault="009C3B39" w:rsidP="009C3B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199-8-1-249/22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868,97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199-8-1-250/22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7,26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220,95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71,55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D0C63" w:rsidRDefault="003D0C63" w:rsidP="003D0C6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3D0C63" w:rsidP="003D0C63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D0C6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31.7.2022.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Nabava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polovnog teretnog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,samoistovarač/ki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34137000-6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Otvoreni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postupak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199-1-1-207/22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KOPEX DODIG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4227358960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67400,00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25,11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301,98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199-8-2-259/22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FD451B" w:rsidRDefault="00E664D0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214,20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199-8-2-261</w:t>
            </w:r>
            <w:r w:rsidR="00E664D0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" LSFLEX"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VL.ZORAN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BALIĆ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4328561440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590,00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Utovarna rampa 34953000-2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</w:t>
            </w:r>
            <w:r w:rsidR="00E664D0">
              <w:rPr>
                <w:rFonts w:cs="Calibri"/>
                <w:sz w:val="16"/>
                <w:szCs w:val="16"/>
                <w:lang w:val="hr-HR"/>
              </w:rPr>
              <w:t>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DŽIDA DOO 4227463830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2080,00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električne opreme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50532000-3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199-8-2-263</w:t>
            </w:r>
            <w:r w:rsidR="00E664D0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HIPEX D.O.O. 4227288140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E664D0" w:rsidRDefault="00E664D0" w:rsidP="00E664D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E664D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199-8-2-262</w:t>
            </w:r>
            <w:r w:rsidR="00E664D0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pranja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50112300-6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AUTOSERVIS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"MARTIĆ"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VIŠIĆI -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4327326070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guma za vozila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50116500-6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S.Z.R.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AUTOSERVIS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"MARTIĆ"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VIŠIĆI -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4327326070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DOMIN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PROMET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4227236690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37,26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199-8-2-268/22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HANSA-FLEX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4227202790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87,85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servisa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 za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dezinfekciju vode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50531200-8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199-8-2-291</w:t>
            </w:r>
            <w:r w:rsidR="00DA412C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CONTROLMA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TIK BH DOO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 w:rsidR="00DA412C" w:rsidRDefault="00DA412C" w:rsidP="00DA412C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4201103840</w:t>
            </w:r>
          </w:p>
          <w:p w:rsidR="00FD451B" w:rsidRDefault="00DA412C" w:rsidP="00DA412C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5509,00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A412C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199-8-1-269/22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413,68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a.s.kušto 4327904530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3,37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199-8-2-271/22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56,00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38,46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LASER 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4272213860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58,46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181,15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LJEČNIČKA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ZDRAVSTVEN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 USTANOVA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HELENA VITAL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4227730460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147,35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A5B0A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7,44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199-8-1-278</w:t>
            </w:r>
            <w:r w:rsidR="003A5B0A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A5B0A" w:rsidRDefault="003A5B0A" w:rsidP="003A5B0A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FD451B" w:rsidRDefault="003A5B0A" w:rsidP="003A5B0A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Plinski klor 24311900-6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199-8-1-279/22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 IMPEX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4209058240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1224,00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452,99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Razni kemijski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24900000-3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27,95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Boje,lakovi i smole 44800000-8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DUGA TEHNA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4227004130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31,45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199-8-1-285/22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107,09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67,42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193,06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D636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199-8-2-289/22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043889" w:rsidRDefault="00043889" w:rsidP="0004388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043889" w:rsidP="0004388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04388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31.8.2022.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Uredska oprema i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30100000-0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ANTONIO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COMMERCE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4227126590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759,85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građevinske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strojeve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TERRA EURO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MOSTAR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4227404740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491,03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prijevoza 60000000-8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199-8-2-292</w:t>
            </w:r>
            <w:r w:rsidR="009C6F3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a.s.kušto 4327904530</w:t>
            </w:r>
          </w:p>
          <w:p w:rsidR="00FD451B" w:rsidRDefault="009C6F31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Obrasci računa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,sprovodne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liste,kalendari 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drugo namjenske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izrade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22458000-5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C6F31" w:rsidRDefault="009C6F31" w:rsidP="009C6F3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9C6F31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199-8-1-322</w:t>
            </w:r>
            <w:r w:rsidR="009C6F31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PULS MEDIA 4227366550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C6F31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331,94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fiksne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 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interneta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199-8-1-299/22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Auto-Centar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Ivanković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4227472400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111,97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popravke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ventila,cilindara 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crijeva za vozila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50100000-6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199-8-2-300/22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 LSSERVIS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VL.Marijan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Petrović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4328848060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960,00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Bankarske usluge 66110000-4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199-8-2-298/22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UNICREDIT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BANK D.D.</w:t>
            </w:r>
          </w:p>
          <w:p w:rsidR="00AB592D" w:rsidRDefault="00AB592D" w:rsidP="00AB592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4227162980</w:t>
            </w:r>
          </w:p>
          <w:p w:rsidR="00FD451B" w:rsidRDefault="00AB592D" w:rsidP="00AB592D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176,30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B592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75,13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Higijenske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39800000-0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EUROSAN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4227197420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197,00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199-8-2-303/22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Računarska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415,82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Računarska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oprema 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potrepštine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30200000-1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B2" w:rsidRDefault="009303B2" w:rsidP="009303B2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INFIMA d.o.o. 4228059670</w:t>
            </w:r>
          </w:p>
          <w:p w:rsidR="00FD451B" w:rsidRDefault="009303B2" w:rsidP="009303B2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801,71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9303B2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Gnjojivo za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parkove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24400000-8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Robe 199-8-1-307/22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150,15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vrtlarske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opreme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16810000-6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52,89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187,01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277,35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179,80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402,36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Travne smjese 03441000-3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991,87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199-8-1-309/22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15,81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GRANUM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C82539" w:rsidRDefault="00C82539" w:rsidP="00C8253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4227097120</w:t>
            </w:r>
          </w:p>
          <w:p w:rsidR="00FD451B" w:rsidRDefault="00C82539" w:rsidP="00C8253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56,40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1F1850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Građevinski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materijali 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pridruženi artikli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44100000-1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D451B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 199-8-1-320/22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52,92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243,39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222,56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189,49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199-8-1-319/22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86,89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199-8-1-316/22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850" w:rsidRDefault="001F1850" w:rsidP="001F185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Elting d.o.o. 4227161580</w:t>
            </w:r>
          </w:p>
          <w:p w:rsidR="00FD451B" w:rsidRDefault="001F1850" w:rsidP="001F1850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564,29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FD451B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               199-8-1-326/22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140,85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FD451B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Gumeni i plastični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proizvodi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19500000-1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GUMI-PLAST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382C49" w:rsidRDefault="00382C49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4227095180</w:t>
            </w:r>
          </w:p>
          <w:p w:rsidR="00FD451B" w:rsidRDefault="00382C49" w:rsidP="00382C49">
            <w:pPr>
              <w:widowControl/>
              <w:suppressAutoHyphens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72,40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382C49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B" w:rsidRDefault="00FD451B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FD451B" w:rsidRDefault="00FD451B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199-8-2-324/22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38,50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15.9.2022.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199-8-2-325/22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Radovi za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produženje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cjevovoda za vodu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45112600-1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199-8-3-334/22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Obrt" ISKOPI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JUKIĆ"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VL.DALIBOR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4328454790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1800,00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21.9.2022.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Radovi za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produženje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cjevovoda za vodu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45112600-1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199-8-3-335/22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Obrt" ISKOPI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JUKIĆ"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VL.DALIBOR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JUKIĆ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4328454790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1700,00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Seminarske usluge 80522000-9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199-8-2-327/22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REVICON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DOO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4200491380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256,41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22.9.2022.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Alati,brave,ključevi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,šarke,spojni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elementi,lanci 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opruge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44500000-5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247,86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441703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23.9.2022.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Električni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strojevi,aparati,po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trošni materijal 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rasvjeta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31000000-6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199-8-1-329</w:t>
            </w:r>
            <w:r w:rsidR="00441703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ELEKTROMILAS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Ljubuški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4272012960</w:t>
            </w:r>
          </w:p>
          <w:p w:rsidR="00026E96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136,39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26</w:t>
            </w:r>
            <w:r w:rsidR="00441703">
              <w:rPr>
                <w:rFonts w:cs="Calibri"/>
                <w:sz w:val="16"/>
                <w:szCs w:val="16"/>
                <w:lang w:val="hr-HR"/>
              </w:rPr>
              <w:t>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Tehnički 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periodični pregledi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vozila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71631200-2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441703" w:rsidRDefault="00441703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441703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199-8-2-330</w:t>
            </w:r>
            <w:r w:rsidR="00441703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CROTEHNA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4272058280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115,86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27</w:t>
            </w:r>
            <w:r w:rsidR="00441703">
              <w:rPr>
                <w:rFonts w:cs="Calibri"/>
                <w:sz w:val="16"/>
                <w:szCs w:val="16"/>
                <w:lang w:val="hr-HR"/>
              </w:rPr>
              <w:t>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317.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kontrole 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ispitivanja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vodomjera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71631440-6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199-8-2-332/22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VMS GROUP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SARAJEVO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4200367610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949,50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29.9.2022.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199-8-1-331/22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T.G.FERIMPO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RT D.O.O.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4227687940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135,90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Dijelovi za vozila 34300000-0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199-8-1-337/22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Nuić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autodijelovi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Podružnica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Čapljina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4272443860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102,56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Ulja za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 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podmazivanje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09211000-1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199-8-1-333/22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SUŠAK BENZ 2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4227776610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663,76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199-8-2-338/22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199,39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027D1D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199-8-2-339</w:t>
            </w:r>
            <w:r w:rsidR="0036575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7D1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8,02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Usluge mobilne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telefonije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64212000-5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027D1D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199-8-2-340</w:t>
            </w:r>
            <w:r w:rsidR="00365754">
              <w:rPr>
                <w:rFonts w:cs="Calibri"/>
                <w:sz w:val="16"/>
                <w:szCs w:val="16"/>
                <w:lang w:val="hr-HR"/>
              </w:rPr>
              <w:t>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JAVNO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PODUZEĆE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HRVATSKE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TELEKOMUNI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KACIJE D.D.</w:t>
            </w:r>
          </w:p>
          <w:p w:rsidR="00365754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4227270100</w:t>
            </w:r>
          </w:p>
          <w:p w:rsidR="00026E96" w:rsidRDefault="00365754" w:rsidP="00365754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7D1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70,11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365754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AD0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7D1D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Željezna roba 44300000-3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1D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027D1D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199-8-1-336/22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D1D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Металинвест</w:t>
            </w:r>
          </w:p>
          <w:p w:rsidR="00027D1D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ЦО д.о.о.</w:t>
            </w:r>
          </w:p>
          <w:p w:rsidR="00027D1D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4227242310</w:t>
            </w:r>
          </w:p>
          <w:p w:rsidR="00026E96" w:rsidRDefault="00027D1D" w:rsidP="00027D1D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7D1D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421,26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7D1D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30.9.2022.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DE6A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DE6A5E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Sredstva za zaštitu 24450000-3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5E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Izravni</w:t>
            </w:r>
          </w:p>
          <w:p w:rsidR="00DE6A5E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sporazum</w:t>
            </w:r>
          </w:p>
          <w:p w:rsidR="00026E96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199-8-1-341/22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5E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PROMEX</w:t>
            </w:r>
          </w:p>
          <w:p w:rsidR="00DE6A5E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D.O.O.</w:t>
            </w:r>
          </w:p>
          <w:p w:rsidR="00DE6A5E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4227266920</w:t>
            </w:r>
          </w:p>
          <w:p w:rsidR="00026E96" w:rsidRDefault="00DE6A5E" w:rsidP="00DE6A5E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DE6A5E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51,28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DE6A5E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rFonts w:cs="Calibri"/>
                <w:sz w:val="16"/>
                <w:szCs w:val="16"/>
                <w:lang w:val="hr-HR"/>
              </w:rPr>
              <w:t>19.9.2022.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  <w:tr w:rsidR="00026E96" w:rsidTr="004E7097">
        <w:trPr>
          <w:trHeight w:val="12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 w:rsidP="00382C49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jc w:val="center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96" w:rsidRDefault="00026E96">
            <w:pPr>
              <w:pStyle w:val="Standard"/>
              <w:spacing w:after="0" w:line="240" w:lineRule="auto"/>
              <w:rPr>
                <w:rFonts w:cs="Calibri"/>
                <w:sz w:val="16"/>
                <w:szCs w:val="16"/>
                <w:lang w:val="hr-HR"/>
              </w:rPr>
            </w:pPr>
          </w:p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9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17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  <w:tc>
          <w:tcPr>
            <w:tcW w:w="1073" w:type="dxa"/>
            <w:shd w:val="clear" w:color="auto" w:fill="auto"/>
            <w:tcMar>
              <w:left w:w="10" w:type="dxa"/>
              <w:right w:w="10" w:type="dxa"/>
            </w:tcMar>
          </w:tcPr>
          <w:p w:rsidR="00026E96" w:rsidRDefault="00026E96"/>
        </w:tc>
      </w:tr>
    </w:tbl>
    <w:p w:rsidR="00FF3E4D" w:rsidRDefault="00FF3E4D">
      <w:pPr>
        <w:pStyle w:val="Standard"/>
        <w:rPr>
          <w:rFonts w:ascii="Times New Roman" w:hAnsi="Times New Roman" w:cs="Times New Roman"/>
          <w:sz w:val="18"/>
          <w:szCs w:val="18"/>
          <w:lang w:val="hr-BA"/>
        </w:rPr>
      </w:pPr>
    </w:p>
    <w:p w:rsidR="00FF3E4D" w:rsidRDefault="00FF3E4D" w:rsidP="00FD451B">
      <w:pPr>
        <w:pStyle w:val="Standard"/>
        <w:jc w:val="right"/>
      </w:pPr>
    </w:p>
    <w:sectPr w:rsidR="00FF3E4D" w:rsidSect="007A6444">
      <w:pgSz w:w="15840" w:h="12240" w:orient="landscape"/>
      <w:pgMar w:top="1702" w:right="720" w:bottom="72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panose1 w:val="00000000000000000000"/>
    <w:charset w:val="00"/>
    <w:family w:val="roman"/>
    <w:notTrueType/>
    <w:pitch w:val="default"/>
  </w:font>
  <w:font w:name="Andale Sans UI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E4D"/>
    <w:rsid w:val="00026E96"/>
    <w:rsid w:val="00027D1D"/>
    <w:rsid w:val="00027E8D"/>
    <w:rsid w:val="0003665B"/>
    <w:rsid w:val="00043889"/>
    <w:rsid w:val="000443E1"/>
    <w:rsid w:val="00061792"/>
    <w:rsid w:val="00063205"/>
    <w:rsid w:val="00077188"/>
    <w:rsid w:val="000D524F"/>
    <w:rsid w:val="000E4688"/>
    <w:rsid w:val="000E7ECA"/>
    <w:rsid w:val="000F792D"/>
    <w:rsid w:val="00104606"/>
    <w:rsid w:val="00120F87"/>
    <w:rsid w:val="00127645"/>
    <w:rsid w:val="001447CA"/>
    <w:rsid w:val="00145466"/>
    <w:rsid w:val="00174381"/>
    <w:rsid w:val="00183942"/>
    <w:rsid w:val="00183B22"/>
    <w:rsid w:val="00186D85"/>
    <w:rsid w:val="001A6DDC"/>
    <w:rsid w:val="001B1FCE"/>
    <w:rsid w:val="001C2CBC"/>
    <w:rsid w:val="001F1850"/>
    <w:rsid w:val="001F37BC"/>
    <w:rsid w:val="00213651"/>
    <w:rsid w:val="00260C36"/>
    <w:rsid w:val="0026346C"/>
    <w:rsid w:val="002C0152"/>
    <w:rsid w:val="002E3603"/>
    <w:rsid w:val="00313A6C"/>
    <w:rsid w:val="00365754"/>
    <w:rsid w:val="00373366"/>
    <w:rsid w:val="00382C49"/>
    <w:rsid w:val="003A11EA"/>
    <w:rsid w:val="003A32A8"/>
    <w:rsid w:val="003A5B0A"/>
    <w:rsid w:val="003B2258"/>
    <w:rsid w:val="003B24D8"/>
    <w:rsid w:val="003C1010"/>
    <w:rsid w:val="003D0C63"/>
    <w:rsid w:val="003E12D3"/>
    <w:rsid w:val="00424F5C"/>
    <w:rsid w:val="0042648F"/>
    <w:rsid w:val="00431F84"/>
    <w:rsid w:val="00441703"/>
    <w:rsid w:val="00492059"/>
    <w:rsid w:val="004E539F"/>
    <w:rsid w:val="004E7097"/>
    <w:rsid w:val="00517648"/>
    <w:rsid w:val="00534236"/>
    <w:rsid w:val="00540F84"/>
    <w:rsid w:val="005705DD"/>
    <w:rsid w:val="00572191"/>
    <w:rsid w:val="005817CA"/>
    <w:rsid w:val="00592EC1"/>
    <w:rsid w:val="00593C9F"/>
    <w:rsid w:val="005C7D8C"/>
    <w:rsid w:val="005E0D9C"/>
    <w:rsid w:val="005E76BB"/>
    <w:rsid w:val="005F35CF"/>
    <w:rsid w:val="006152D1"/>
    <w:rsid w:val="00652311"/>
    <w:rsid w:val="0067478D"/>
    <w:rsid w:val="00675EAB"/>
    <w:rsid w:val="006A1F3A"/>
    <w:rsid w:val="006A46A7"/>
    <w:rsid w:val="00704506"/>
    <w:rsid w:val="00714071"/>
    <w:rsid w:val="00723EC9"/>
    <w:rsid w:val="00736797"/>
    <w:rsid w:val="007624C8"/>
    <w:rsid w:val="00782983"/>
    <w:rsid w:val="007917BE"/>
    <w:rsid w:val="007A6444"/>
    <w:rsid w:val="007D59EA"/>
    <w:rsid w:val="0082397F"/>
    <w:rsid w:val="00882264"/>
    <w:rsid w:val="008B78B4"/>
    <w:rsid w:val="008C670D"/>
    <w:rsid w:val="008D3803"/>
    <w:rsid w:val="0091213F"/>
    <w:rsid w:val="00914BD1"/>
    <w:rsid w:val="009167FE"/>
    <w:rsid w:val="00916CD1"/>
    <w:rsid w:val="0091706F"/>
    <w:rsid w:val="009303B2"/>
    <w:rsid w:val="009763BA"/>
    <w:rsid w:val="009925EA"/>
    <w:rsid w:val="0099546D"/>
    <w:rsid w:val="009C01A6"/>
    <w:rsid w:val="009C3B39"/>
    <w:rsid w:val="009C5A2F"/>
    <w:rsid w:val="009C6F31"/>
    <w:rsid w:val="00A74B19"/>
    <w:rsid w:val="00A865EB"/>
    <w:rsid w:val="00AB592D"/>
    <w:rsid w:val="00AD0572"/>
    <w:rsid w:val="00B1034B"/>
    <w:rsid w:val="00B26B75"/>
    <w:rsid w:val="00B47EDE"/>
    <w:rsid w:val="00B6482A"/>
    <w:rsid w:val="00B8041B"/>
    <w:rsid w:val="00BA4E2E"/>
    <w:rsid w:val="00BC1319"/>
    <w:rsid w:val="00C24FF0"/>
    <w:rsid w:val="00C2537A"/>
    <w:rsid w:val="00C2549F"/>
    <w:rsid w:val="00C32EE3"/>
    <w:rsid w:val="00C33F7B"/>
    <w:rsid w:val="00C51923"/>
    <w:rsid w:val="00C82539"/>
    <w:rsid w:val="00CD4959"/>
    <w:rsid w:val="00CE62AF"/>
    <w:rsid w:val="00CF5835"/>
    <w:rsid w:val="00D10BBB"/>
    <w:rsid w:val="00D402BE"/>
    <w:rsid w:val="00D42718"/>
    <w:rsid w:val="00D636B6"/>
    <w:rsid w:val="00D67EE8"/>
    <w:rsid w:val="00D87F7C"/>
    <w:rsid w:val="00D93E31"/>
    <w:rsid w:val="00DA412C"/>
    <w:rsid w:val="00DB4EFA"/>
    <w:rsid w:val="00DD0B7A"/>
    <w:rsid w:val="00DE6A5E"/>
    <w:rsid w:val="00DF4005"/>
    <w:rsid w:val="00E06678"/>
    <w:rsid w:val="00E253B0"/>
    <w:rsid w:val="00E44005"/>
    <w:rsid w:val="00E664D0"/>
    <w:rsid w:val="00F223D5"/>
    <w:rsid w:val="00FB3F27"/>
    <w:rsid w:val="00FB62F8"/>
    <w:rsid w:val="00FD451B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28C46C-4F0C-4635-A1F1-8B431244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444"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qFormat/>
    <w:rsid w:val="007A6444"/>
  </w:style>
  <w:style w:type="character" w:customStyle="1" w:styleId="ZaglavljeChar">
    <w:name w:val="Zaglavlje Char"/>
    <w:basedOn w:val="DefaultParagraphFont"/>
    <w:qFormat/>
    <w:rsid w:val="007A6444"/>
  </w:style>
  <w:style w:type="character" w:customStyle="1" w:styleId="PodnojeChar">
    <w:name w:val="Podnožje Char"/>
    <w:basedOn w:val="DefaultParagraphFont"/>
    <w:qFormat/>
    <w:rsid w:val="007A6444"/>
  </w:style>
  <w:style w:type="character" w:customStyle="1" w:styleId="TekstbaloniaChar">
    <w:name w:val="Tekst balončića Char"/>
    <w:basedOn w:val="DefaultParagraphFont"/>
    <w:qFormat/>
    <w:rsid w:val="007A6444"/>
    <w:rPr>
      <w:rFonts w:ascii="Tahoma" w:hAnsi="Tahoma"/>
      <w:sz w:val="16"/>
      <w:szCs w:val="16"/>
    </w:rPr>
  </w:style>
  <w:style w:type="paragraph" w:customStyle="1" w:styleId="Heading">
    <w:name w:val="Heading"/>
    <w:basedOn w:val="Standard"/>
    <w:next w:val="Textbody"/>
    <w:qFormat/>
    <w:rsid w:val="007A64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A6444"/>
    <w:pPr>
      <w:spacing w:after="140" w:line="276" w:lineRule="auto"/>
    </w:pPr>
  </w:style>
  <w:style w:type="paragraph" w:styleId="List">
    <w:name w:val="List"/>
    <w:basedOn w:val="BodyText"/>
    <w:rsid w:val="007A6444"/>
    <w:rPr>
      <w:rFonts w:cs="Mangal"/>
    </w:rPr>
  </w:style>
  <w:style w:type="paragraph" w:styleId="Caption">
    <w:name w:val="caption"/>
    <w:basedOn w:val="Normal"/>
    <w:qFormat/>
    <w:rsid w:val="007A64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7A6444"/>
    <w:pPr>
      <w:suppressLineNumbers/>
    </w:pPr>
    <w:rPr>
      <w:rFonts w:cs="Mangal"/>
      <w:sz w:val="24"/>
    </w:rPr>
  </w:style>
  <w:style w:type="paragraph" w:customStyle="1" w:styleId="Standard">
    <w:name w:val="Standard"/>
    <w:qFormat/>
    <w:rsid w:val="007A6444"/>
    <w:pPr>
      <w:suppressAutoHyphens/>
      <w:overflowPunct w:val="0"/>
      <w:spacing w:after="160" w:line="247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7A6444"/>
    <w:pPr>
      <w:spacing w:after="140" w:line="276" w:lineRule="auto"/>
    </w:pPr>
  </w:style>
  <w:style w:type="paragraph" w:customStyle="1" w:styleId="Popis1">
    <w:name w:val="Popis1"/>
    <w:basedOn w:val="Textbody"/>
    <w:qFormat/>
    <w:rsid w:val="007A6444"/>
    <w:rPr>
      <w:rFonts w:cs="Mangal"/>
      <w:sz w:val="24"/>
    </w:rPr>
  </w:style>
  <w:style w:type="paragraph" w:customStyle="1" w:styleId="Opisslike1">
    <w:name w:val="Opis slike1"/>
    <w:basedOn w:val="Standard"/>
    <w:qFormat/>
    <w:rsid w:val="007A64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dlomakpopisa1">
    <w:name w:val="Odlomak popisa1"/>
    <w:basedOn w:val="Standard"/>
    <w:qFormat/>
    <w:rsid w:val="007A6444"/>
    <w:pPr>
      <w:ind w:left="720"/>
    </w:pPr>
  </w:style>
  <w:style w:type="paragraph" w:customStyle="1" w:styleId="Default">
    <w:name w:val="Default"/>
    <w:qFormat/>
    <w:rsid w:val="007A6444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  <w:style w:type="paragraph" w:customStyle="1" w:styleId="FrameContents">
    <w:name w:val="Frame Contents"/>
    <w:basedOn w:val="Standard"/>
    <w:qFormat/>
    <w:rsid w:val="007A6444"/>
  </w:style>
  <w:style w:type="paragraph" w:customStyle="1" w:styleId="TableContents">
    <w:name w:val="Table Contents"/>
    <w:basedOn w:val="Standard"/>
    <w:qFormat/>
    <w:rsid w:val="007A6444"/>
    <w:pPr>
      <w:suppressLineNumbers/>
    </w:pPr>
  </w:style>
  <w:style w:type="paragraph" w:customStyle="1" w:styleId="HeaderandFooter">
    <w:name w:val="Header and Footer"/>
    <w:basedOn w:val="Normal"/>
    <w:qFormat/>
    <w:rsid w:val="007A6444"/>
  </w:style>
  <w:style w:type="paragraph" w:styleId="Header">
    <w:name w:val="header"/>
    <w:basedOn w:val="Normal"/>
    <w:rsid w:val="007A644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7A6444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sid w:val="007A6444"/>
    <w:rPr>
      <w:rFonts w:ascii="Tahoma" w:hAnsi="Tahoma"/>
      <w:sz w:val="16"/>
      <w:szCs w:val="16"/>
    </w:rPr>
  </w:style>
  <w:style w:type="numbering" w:customStyle="1" w:styleId="NoList1">
    <w:name w:val="No List_1"/>
    <w:qFormat/>
    <w:rsid w:val="007A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C2CEA-A58F-4D82-9292-AA69A82E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8015</Words>
  <Characters>45686</Characters>
  <Application>Microsoft Office Word</Application>
  <DocSecurity>0</DocSecurity>
  <Lines>380</Lines>
  <Paragraphs>107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9</dc:creator>
  <dc:description/>
  <cp:lastModifiedBy>pc</cp:lastModifiedBy>
  <cp:revision>79</cp:revision>
  <cp:lastPrinted>2020-05-08T08:46:00Z</cp:lastPrinted>
  <dcterms:created xsi:type="dcterms:W3CDTF">2022-02-09T10:47:00Z</dcterms:created>
  <dcterms:modified xsi:type="dcterms:W3CDTF">2022-11-09T10:08:00Z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